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214" w:rsidRPr="003060DC" w:rsidRDefault="00E67214" w:rsidP="003060DC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</w:rPr>
      </w:pPr>
      <w:r w:rsidRPr="003060DC">
        <w:rPr>
          <w:rFonts w:ascii="Times New Roman" w:hAnsi="Times New Roman" w:cs="Times New Roman"/>
          <w:sz w:val="28"/>
          <w:szCs w:val="28"/>
        </w:rPr>
        <w:t xml:space="preserve">Приложение 1 </w:t>
      </w:r>
    </w:p>
    <w:p w:rsidR="00E67214" w:rsidRPr="003060DC" w:rsidRDefault="00E67214" w:rsidP="003060DC">
      <w:pPr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  <w:r w:rsidRPr="003060DC">
        <w:rPr>
          <w:rFonts w:ascii="Times New Roman" w:hAnsi="Times New Roman" w:cs="Times New Roman"/>
          <w:sz w:val="28"/>
          <w:szCs w:val="28"/>
        </w:rPr>
        <w:t xml:space="preserve">к решению </w:t>
      </w:r>
      <w:proofErr w:type="spellStart"/>
      <w:r w:rsidRPr="003060DC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3060D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060DC">
        <w:rPr>
          <w:rFonts w:ascii="Times New Roman" w:hAnsi="Times New Roman" w:cs="Times New Roman"/>
          <w:sz w:val="28"/>
          <w:szCs w:val="28"/>
        </w:rPr>
        <w:t>районного</w:t>
      </w:r>
      <w:proofErr w:type="gramEnd"/>
      <w:r w:rsidRPr="003060D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7214" w:rsidRPr="003060DC" w:rsidRDefault="00E67214" w:rsidP="003060DC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</w:rPr>
      </w:pPr>
      <w:r w:rsidRPr="003060DC">
        <w:rPr>
          <w:rFonts w:ascii="Times New Roman" w:hAnsi="Times New Roman" w:cs="Times New Roman"/>
          <w:sz w:val="28"/>
          <w:szCs w:val="28"/>
        </w:rPr>
        <w:t xml:space="preserve">Совета народных депутатов </w:t>
      </w:r>
    </w:p>
    <w:p w:rsidR="00E67214" w:rsidRPr="003060DC" w:rsidRDefault="00E67214" w:rsidP="003060DC">
      <w:pPr>
        <w:spacing w:after="0" w:line="240" w:lineRule="auto"/>
        <w:ind w:left="9204" w:firstLine="1512"/>
        <w:rPr>
          <w:rFonts w:ascii="Times New Roman" w:hAnsi="Times New Roman" w:cs="Times New Roman"/>
          <w:sz w:val="28"/>
          <w:szCs w:val="28"/>
        </w:rPr>
      </w:pPr>
    </w:p>
    <w:p w:rsidR="00E67214" w:rsidRPr="00E67214" w:rsidRDefault="00E67214" w:rsidP="003060DC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  <w:r w:rsidRPr="003060DC">
        <w:rPr>
          <w:rFonts w:ascii="Times New Roman" w:hAnsi="Times New Roman" w:cs="Times New Roman"/>
          <w:sz w:val="28"/>
          <w:szCs w:val="28"/>
        </w:rPr>
        <w:t xml:space="preserve">от </w:t>
      </w:r>
      <w:r w:rsidR="00080FA7" w:rsidRPr="003060DC">
        <w:rPr>
          <w:rFonts w:ascii="Times New Roman" w:hAnsi="Times New Roman" w:cs="Times New Roman"/>
          <w:sz w:val="28"/>
          <w:szCs w:val="28"/>
        </w:rPr>
        <w:t>_________________</w:t>
      </w:r>
      <w:r w:rsidRPr="003060DC">
        <w:rPr>
          <w:rFonts w:ascii="Times New Roman" w:hAnsi="Times New Roman" w:cs="Times New Roman"/>
          <w:sz w:val="28"/>
          <w:szCs w:val="28"/>
        </w:rPr>
        <w:t xml:space="preserve"> №________</w:t>
      </w:r>
      <w:r w:rsidR="003060DC">
        <w:rPr>
          <w:rFonts w:ascii="Times New Roman" w:hAnsi="Times New Roman" w:cs="Times New Roman"/>
          <w:sz w:val="28"/>
          <w:szCs w:val="28"/>
        </w:rPr>
        <w:t>_</w:t>
      </w:r>
    </w:p>
    <w:p w:rsidR="009A6CA8" w:rsidRDefault="009A6CA8" w:rsidP="003060DC">
      <w:pPr>
        <w:pStyle w:val="4"/>
        <w:pBdr>
          <w:bottom w:val="none" w:sz="0" w:space="0" w:color="auto"/>
        </w:pBdr>
        <w:spacing w:line="276" w:lineRule="auto"/>
        <w:rPr>
          <w:bCs/>
          <w:sz w:val="28"/>
          <w:szCs w:val="28"/>
        </w:rPr>
      </w:pPr>
    </w:p>
    <w:p w:rsidR="00E67214" w:rsidRPr="00CE583B" w:rsidRDefault="00E67214" w:rsidP="003060DC">
      <w:pPr>
        <w:pStyle w:val="4"/>
        <w:pBdr>
          <w:bottom w:val="none" w:sz="0" w:space="0" w:color="auto"/>
        </w:pBdr>
        <w:spacing w:line="276" w:lineRule="auto"/>
        <w:rPr>
          <w:bCs/>
          <w:sz w:val="28"/>
          <w:szCs w:val="28"/>
        </w:rPr>
      </w:pPr>
      <w:r w:rsidRPr="00CE583B">
        <w:rPr>
          <w:bCs/>
          <w:sz w:val="28"/>
          <w:szCs w:val="28"/>
        </w:rPr>
        <w:t>Доходы бюджета муниципального образования «</w:t>
      </w:r>
      <w:proofErr w:type="spellStart"/>
      <w:r w:rsidRPr="00CE583B">
        <w:rPr>
          <w:bCs/>
          <w:sz w:val="28"/>
          <w:szCs w:val="28"/>
        </w:rPr>
        <w:t>Унечский</w:t>
      </w:r>
      <w:proofErr w:type="spellEnd"/>
      <w:r w:rsidRPr="00CE583B">
        <w:rPr>
          <w:bCs/>
          <w:sz w:val="28"/>
          <w:szCs w:val="28"/>
        </w:rPr>
        <w:t xml:space="preserve"> муниципальный район» за 201</w:t>
      </w:r>
      <w:r w:rsidR="00270B3F">
        <w:rPr>
          <w:bCs/>
          <w:sz w:val="28"/>
          <w:szCs w:val="28"/>
        </w:rPr>
        <w:t>9</w:t>
      </w:r>
      <w:r w:rsidRPr="00CE583B">
        <w:rPr>
          <w:bCs/>
          <w:sz w:val="28"/>
          <w:szCs w:val="28"/>
        </w:rPr>
        <w:t xml:space="preserve"> год по кодам классификации доходов бюджетов</w:t>
      </w:r>
    </w:p>
    <w:tbl>
      <w:tblPr>
        <w:tblW w:w="1009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0"/>
        <w:gridCol w:w="5763"/>
        <w:gridCol w:w="1769"/>
      </w:tblGrid>
      <w:tr w:rsidR="00E67214" w:rsidRPr="00E67214" w:rsidTr="00C1476A">
        <w:trPr>
          <w:trHeight w:val="300"/>
          <w:jc w:val="center"/>
        </w:trPr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7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7214" w:rsidRPr="00E67214" w:rsidRDefault="00E67214" w:rsidP="00DB0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(рублей)</w:t>
            </w:r>
          </w:p>
        </w:tc>
      </w:tr>
      <w:tr w:rsidR="00E67214" w:rsidRPr="00E67214" w:rsidTr="00C1476A">
        <w:trPr>
          <w:trHeight w:val="900"/>
          <w:jc w:val="center"/>
        </w:trPr>
        <w:tc>
          <w:tcPr>
            <w:tcW w:w="256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5763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E67214" w:rsidRPr="00E67214" w:rsidRDefault="00E67214" w:rsidP="00DB0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доходов</w:t>
            </w:r>
          </w:p>
        </w:tc>
        <w:tc>
          <w:tcPr>
            <w:tcW w:w="176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E67214" w:rsidRPr="00E67214" w:rsidRDefault="00E67214" w:rsidP="00270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Кассовое исполнение за  201</w:t>
            </w:r>
            <w:r w:rsidR="00270B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год</w:t>
            </w:r>
          </w:p>
        </w:tc>
      </w:tr>
      <w:tr w:rsidR="00E67214" w:rsidRPr="00E67214" w:rsidTr="00C1476A">
        <w:trPr>
          <w:trHeight w:val="30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1 00 00000 00 0000 000</w:t>
            </w:r>
          </w:p>
        </w:tc>
        <w:tc>
          <w:tcPr>
            <w:tcW w:w="5763" w:type="dxa"/>
            <w:shd w:val="clear" w:color="auto" w:fill="auto"/>
            <w:vAlign w:val="center"/>
            <w:hideMark/>
          </w:tcPr>
          <w:p w:rsidR="00E67214" w:rsidRPr="00E67214" w:rsidRDefault="00E67214" w:rsidP="00DB0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НАЛОГОВЫЕ И НЕНАЛОГОВЫЕ ДОХОДЫ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E67214" w:rsidRPr="00E67214" w:rsidRDefault="00270B3F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</w:t>
            </w:r>
            <w:r w:rsidR="00FC6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272</w:t>
            </w:r>
            <w:r w:rsidR="00FC6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110,73</w:t>
            </w:r>
          </w:p>
        </w:tc>
      </w:tr>
      <w:tr w:rsidR="00E67214" w:rsidRPr="00E67214" w:rsidTr="00C1476A">
        <w:trPr>
          <w:trHeight w:val="30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1 01 00000 00 0000 000</w:t>
            </w:r>
          </w:p>
        </w:tc>
        <w:tc>
          <w:tcPr>
            <w:tcW w:w="5763" w:type="dxa"/>
            <w:shd w:val="clear" w:color="auto" w:fill="auto"/>
            <w:vAlign w:val="center"/>
            <w:hideMark/>
          </w:tcPr>
          <w:p w:rsidR="00E67214" w:rsidRPr="00E67214" w:rsidRDefault="00E67214" w:rsidP="00DB0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НАЛОГИ НА ПРИБЫЛЬ, ДОХОДЫ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E67214" w:rsidRPr="00E67214" w:rsidRDefault="00270B3F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</w:t>
            </w:r>
            <w:r w:rsidR="00FC6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</w:t>
            </w:r>
            <w:r w:rsidR="00FC6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597,20</w:t>
            </w:r>
          </w:p>
        </w:tc>
      </w:tr>
      <w:tr w:rsidR="00E67214" w:rsidRPr="00E67214" w:rsidTr="00C1476A">
        <w:trPr>
          <w:trHeight w:val="30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1 01 02000 01 0000 110</w:t>
            </w:r>
          </w:p>
        </w:tc>
        <w:tc>
          <w:tcPr>
            <w:tcW w:w="5763" w:type="dxa"/>
            <w:shd w:val="clear" w:color="auto" w:fill="auto"/>
            <w:vAlign w:val="center"/>
            <w:hideMark/>
          </w:tcPr>
          <w:p w:rsidR="00E67214" w:rsidRPr="00E67214" w:rsidRDefault="00E67214" w:rsidP="00DB0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 на доходы физических лиц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E67214" w:rsidRPr="00E67214" w:rsidRDefault="00270B3F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</w:t>
            </w:r>
            <w:r w:rsidR="00FC6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</w:t>
            </w:r>
            <w:r w:rsidR="00FC6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597,20</w:t>
            </w:r>
          </w:p>
        </w:tc>
      </w:tr>
      <w:tr w:rsidR="00E67214" w:rsidRPr="00E67214" w:rsidTr="00C1476A">
        <w:trPr>
          <w:trHeight w:val="1324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1 01 02010 01 0000 110</w:t>
            </w:r>
          </w:p>
        </w:tc>
        <w:tc>
          <w:tcPr>
            <w:tcW w:w="5763" w:type="dxa"/>
            <w:shd w:val="clear" w:color="auto" w:fill="auto"/>
            <w:vAlign w:val="center"/>
            <w:hideMark/>
          </w:tcPr>
          <w:p w:rsidR="00E67214" w:rsidRPr="00E67214" w:rsidRDefault="00E67214" w:rsidP="00DB0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E67214" w:rsidRPr="00E67214" w:rsidRDefault="00270B3F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</w:t>
            </w:r>
            <w:r w:rsidR="00FC6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</w:t>
            </w:r>
            <w:r w:rsidR="00FC6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195,33</w:t>
            </w:r>
          </w:p>
        </w:tc>
      </w:tr>
      <w:tr w:rsidR="00E67214" w:rsidRPr="00E67214" w:rsidTr="00C1476A">
        <w:trPr>
          <w:trHeight w:val="1699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1 01 02020 01 0000 110</w:t>
            </w:r>
          </w:p>
        </w:tc>
        <w:tc>
          <w:tcPr>
            <w:tcW w:w="5763" w:type="dxa"/>
            <w:shd w:val="clear" w:color="auto" w:fill="auto"/>
            <w:vAlign w:val="center"/>
            <w:hideMark/>
          </w:tcPr>
          <w:p w:rsidR="00E67214" w:rsidRPr="00E67214" w:rsidRDefault="00E67214" w:rsidP="00DB0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E67214" w:rsidRPr="00E67214" w:rsidRDefault="00270B3F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526</w:t>
            </w:r>
            <w:r w:rsidR="00FC6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363,90</w:t>
            </w:r>
          </w:p>
        </w:tc>
      </w:tr>
      <w:tr w:rsidR="00E67214" w:rsidRPr="00E67214" w:rsidTr="00C1476A">
        <w:trPr>
          <w:trHeight w:val="935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1 01 02030 01 0000 110</w:t>
            </w:r>
          </w:p>
        </w:tc>
        <w:tc>
          <w:tcPr>
            <w:tcW w:w="5763" w:type="dxa"/>
            <w:shd w:val="clear" w:color="auto" w:fill="auto"/>
            <w:vAlign w:val="center"/>
            <w:hideMark/>
          </w:tcPr>
          <w:p w:rsidR="00E67214" w:rsidRPr="00E67214" w:rsidRDefault="00E67214" w:rsidP="00DB0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E67214" w:rsidRPr="00E67214" w:rsidRDefault="00270B3F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FC6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061</w:t>
            </w:r>
            <w:r w:rsidR="00FC6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909,90</w:t>
            </w:r>
          </w:p>
        </w:tc>
      </w:tr>
      <w:tr w:rsidR="00E67214" w:rsidRPr="00E67214" w:rsidTr="00C1476A">
        <w:trPr>
          <w:trHeight w:val="1557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1 01 02040 01 0000 110</w:t>
            </w:r>
          </w:p>
        </w:tc>
        <w:tc>
          <w:tcPr>
            <w:tcW w:w="5763" w:type="dxa"/>
            <w:shd w:val="clear" w:color="auto" w:fill="auto"/>
            <w:vAlign w:val="center"/>
            <w:hideMark/>
          </w:tcPr>
          <w:p w:rsidR="00E67214" w:rsidRPr="00E67214" w:rsidRDefault="00E67214" w:rsidP="00DB0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E67214" w:rsidRPr="00E67214" w:rsidRDefault="00270B3F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414</w:t>
            </w:r>
            <w:r w:rsidR="00FC6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128,07</w:t>
            </w:r>
          </w:p>
        </w:tc>
      </w:tr>
      <w:tr w:rsidR="00E67214" w:rsidRPr="00E67214" w:rsidTr="00C1476A">
        <w:trPr>
          <w:trHeight w:val="761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1 03 00000 00 0000 000</w:t>
            </w:r>
          </w:p>
        </w:tc>
        <w:tc>
          <w:tcPr>
            <w:tcW w:w="5763" w:type="dxa"/>
            <w:shd w:val="clear" w:color="auto" w:fill="auto"/>
            <w:vAlign w:val="center"/>
            <w:hideMark/>
          </w:tcPr>
          <w:p w:rsidR="00E67214" w:rsidRPr="00E67214" w:rsidRDefault="00E67214" w:rsidP="00DB0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E67214" w:rsidRPr="00E67214" w:rsidRDefault="00270B3F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  <w:r w:rsidR="00FC6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  <w:r w:rsidR="00FC6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979,58</w:t>
            </w:r>
          </w:p>
        </w:tc>
      </w:tr>
      <w:tr w:rsidR="00E67214" w:rsidRPr="00E67214" w:rsidTr="00C1476A">
        <w:trPr>
          <w:trHeight w:val="559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1 03 02000 01 0000 110</w:t>
            </w:r>
          </w:p>
        </w:tc>
        <w:tc>
          <w:tcPr>
            <w:tcW w:w="5763" w:type="dxa"/>
            <w:shd w:val="clear" w:color="auto" w:fill="auto"/>
            <w:vAlign w:val="center"/>
            <w:hideMark/>
          </w:tcPr>
          <w:p w:rsidR="00E67214" w:rsidRPr="00E67214" w:rsidRDefault="00E67214" w:rsidP="00DB0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E67214" w:rsidRPr="00E67214" w:rsidRDefault="00270B3F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  <w:r w:rsidR="00FC6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  <w:r w:rsidR="00FC6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979,58</w:t>
            </w:r>
          </w:p>
        </w:tc>
      </w:tr>
      <w:tr w:rsidR="00E67214" w:rsidRPr="00E67214" w:rsidTr="00C1476A">
        <w:trPr>
          <w:trHeight w:val="274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1 03 02230 01 0000 110</w:t>
            </w:r>
          </w:p>
        </w:tc>
        <w:tc>
          <w:tcPr>
            <w:tcW w:w="5763" w:type="dxa"/>
            <w:shd w:val="clear" w:color="auto" w:fill="auto"/>
            <w:vAlign w:val="center"/>
            <w:hideMark/>
          </w:tcPr>
          <w:p w:rsidR="00E67214" w:rsidRPr="00E67214" w:rsidRDefault="00E67214" w:rsidP="00DB0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 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E67214" w:rsidRPr="00E67214" w:rsidRDefault="00270B3F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 w:rsidR="00FC6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463</w:t>
            </w:r>
            <w:r w:rsidR="00FC6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098,95</w:t>
            </w:r>
          </w:p>
        </w:tc>
      </w:tr>
      <w:tr w:rsidR="00270B3F" w:rsidRPr="00E67214" w:rsidTr="00C1476A">
        <w:trPr>
          <w:trHeight w:val="274"/>
          <w:jc w:val="center"/>
        </w:trPr>
        <w:tc>
          <w:tcPr>
            <w:tcW w:w="2560" w:type="dxa"/>
            <w:shd w:val="clear" w:color="auto" w:fill="auto"/>
            <w:vAlign w:val="center"/>
          </w:tcPr>
          <w:p w:rsidR="00270B3F" w:rsidRPr="00E67214" w:rsidRDefault="00270B3F" w:rsidP="00270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1 03 0223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01 0000 110</w:t>
            </w:r>
          </w:p>
        </w:tc>
        <w:tc>
          <w:tcPr>
            <w:tcW w:w="5763" w:type="dxa"/>
            <w:shd w:val="clear" w:color="auto" w:fill="auto"/>
            <w:vAlign w:val="center"/>
          </w:tcPr>
          <w:p w:rsidR="00270B3F" w:rsidRPr="00E67214" w:rsidRDefault="00270B3F" w:rsidP="00DB0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</w:t>
            </w:r>
            <w:r>
              <w:rPr>
                <w:rFonts w:ascii="Times New Roman" w:hAnsi="Times New Roman" w:cs="Times New Roman"/>
              </w:rPr>
              <w:lastRenderedPageBreak/>
              <w:t>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270B3F" w:rsidRPr="00E67214" w:rsidRDefault="00270B3F" w:rsidP="00FC6A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</w:t>
            </w:r>
            <w:r w:rsidR="00FC6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463</w:t>
            </w:r>
            <w:r w:rsidR="00FC6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098,95</w:t>
            </w:r>
          </w:p>
        </w:tc>
      </w:tr>
      <w:tr w:rsidR="00270B3F" w:rsidRPr="00E67214" w:rsidTr="00C1476A">
        <w:trPr>
          <w:trHeight w:val="1265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270B3F" w:rsidRPr="00E67214" w:rsidRDefault="00270B3F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 1 03 02240 01 0000 110</w:t>
            </w:r>
          </w:p>
        </w:tc>
        <w:tc>
          <w:tcPr>
            <w:tcW w:w="5763" w:type="dxa"/>
            <w:shd w:val="clear" w:color="auto" w:fill="auto"/>
            <w:vAlign w:val="center"/>
            <w:hideMark/>
          </w:tcPr>
          <w:p w:rsidR="00270B3F" w:rsidRPr="00E67214" w:rsidRDefault="00270B3F" w:rsidP="00DB0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инжекторных</w:t>
            </w:r>
            <w:proofErr w:type="spellEnd"/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270B3F" w:rsidRPr="00E67214" w:rsidRDefault="00270B3F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  <w:r w:rsidR="00FC6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155,21</w:t>
            </w:r>
          </w:p>
        </w:tc>
      </w:tr>
      <w:tr w:rsidR="00270B3F" w:rsidRPr="00E67214" w:rsidTr="00C1476A">
        <w:trPr>
          <w:trHeight w:val="1265"/>
          <w:jc w:val="center"/>
        </w:trPr>
        <w:tc>
          <w:tcPr>
            <w:tcW w:w="2560" w:type="dxa"/>
            <w:shd w:val="clear" w:color="auto" w:fill="auto"/>
            <w:vAlign w:val="center"/>
          </w:tcPr>
          <w:p w:rsidR="00270B3F" w:rsidRPr="00E67214" w:rsidRDefault="00270B3F" w:rsidP="00270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1 03 0224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01 0000 110</w:t>
            </w:r>
          </w:p>
        </w:tc>
        <w:tc>
          <w:tcPr>
            <w:tcW w:w="5763" w:type="dxa"/>
            <w:shd w:val="clear" w:color="auto" w:fill="auto"/>
            <w:vAlign w:val="center"/>
          </w:tcPr>
          <w:p w:rsidR="00270B3F" w:rsidRPr="00E67214" w:rsidRDefault="00270B3F" w:rsidP="00DB0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rFonts w:ascii="Times New Roman" w:hAnsi="Times New Roman" w:cs="Times New Roman"/>
              </w:rPr>
              <w:t>инжекторных</w:t>
            </w:r>
            <w:proofErr w:type="spellEnd"/>
            <w:r>
              <w:rPr>
                <w:rFonts w:ascii="Times New Roman" w:hAnsi="Times New Roman" w:cs="Times New Roman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270B3F" w:rsidRDefault="00270B3F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  <w:r w:rsidR="00FC6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155,21</w:t>
            </w:r>
          </w:p>
        </w:tc>
      </w:tr>
      <w:tr w:rsidR="00270B3F" w:rsidRPr="00E67214" w:rsidTr="00C1476A">
        <w:trPr>
          <w:trHeight w:val="119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270B3F" w:rsidRPr="00E67214" w:rsidRDefault="00270B3F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1 03 02250 01 0000 110</w:t>
            </w:r>
          </w:p>
        </w:tc>
        <w:tc>
          <w:tcPr>
            <w:tcW w:w="5763" w:type="dxa"/>
            <w:shd w:val="clear" w:color="auto" w:fill="auto"/>
            <w:vAlign w:val="center"/>
            <w:hideMark/>
          </w:tcPr>
          <w:p w:rsidR="00270B3F" w:rsidRPr="00E67214" w:rsidRDefault="00270B3F" w:rsidP="00DB0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270B3F" w:rsidRPr="00E67214" w:rsidRDefault="009A04CB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  <w:r w:rsidR="00FC6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298</w:t>
            </w:r>
            <w:r w:rsidR="00FC6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718,77</w:t>
            </w:r>
          </w:p>
        </w:tc>
      </w:tr>
      <w:tr w:rsidR="009A04CB" w:rsidRPr="00E67214" w:rsidTr="00C1476A">
        <w:trPr>
          <w:trHeight w:val="1190"/>
          <w:jc w:val="center"/>
        </w:trPr>
        <w:tc>
          <w:tcPr>
            <w:tcW w:w="2560" w:type="dxa"/>
            <w:shd w:val="clear" w:color="auto" w:fill="auto"/>
            <w:vAlign w:val="center"/>
          </w:tcPr>
          <w:p w:rsidR="009A04CB" w:rsidRPr="00E67214" w:rsidRDefault="009A04CB" w:rsidP="009A0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1 03 0225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01 0000 110</w:t>
            </w:r>
          </w:p>
        </w:tc>
        <w:tc>
          <w:tcPr>
            <w:tcW w:w="5763" w:type="dxa"/>
            <w:shd w:val="clear" w:color="auto" w:fill="auto"/>
            <w:vAlign w:val="center"/>
          </w:tcPr>
          <w:p w:rsidR="009A04CB" w:rsidRPr="00E67214" w:rsidRDefault="009A04CB" w:rsidP="00DB0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bookmarkStart w:id="0" w:name="_GoBack"/>
            <w:bookmarkEnd w:id="0"/>
          </w:p>
        </w:tc>
        <w:tc>
          <w:tcPr>
            <w:tcW w:w="1769" w:type="dxa"/>
            <w:shd w:val="clear" w:color="auto" w:fill="auto"/>
            <w:vAlign w:val="center"/>
          </w:tcPr>
          <w:p w:rsidR="009A04CB" w:rsidRDefault="009A04CB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  <w:r w:rsidR="00FC6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298</w:t>
            </w:r>
            <w:r w:rsidR="00FC6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718,77</w:t>
            </w:r>
          </w:p>
        </w:tc>
      </w:tr>
      <w:tr w:rsidR="00270B3F" w:rsidRPr="00E67214" w:rsidTr="00DB0D4E">
        <w:trPr>
          <w:trHeight w:val="1241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270B3F" w:rsidRPr="00E67214" w:rsidRDefault="00270B3F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1 03 02260 01 0000 110</w:t>
            </w:r>
          </w:p>
        </w:tc>
        <w:tc>
          <w:tcPr>
            <w:tcW w:w="5763" w:type="dxa"/>
            <w:shd w:val="clear" w:color="auto" w:fill="auto"/>
            <w:vAlign w:val="center"/>
            <w:hideMark/>
          </w:tcPr>
          <w:p w:rsidR="00270B3F" w:rsidRPr="00E67214" w:rsidRDefault="00270B3F" w:rsidP="00DB0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270B3F" w:rsidRPr="00E67214" w:rsidRDefault="00F128F1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-799</w:t>
            </w:r>
            <w:r w:rsidR="00FC6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993,35</w:t>
            </w:r>
          </w:p>
        </w:tc>
      </w:tr>
      <w:tr w:rsidR="00F128F1" w:rsidRPr="00E67214" w:rsidTr="00C1476A">
        <w:trPr>
          <w:trHeight w:val="1509"/>
          <w:jc w:val="center"/>
        </w:trPr>
        <w:tc>
          <w:tcPr>
            <w:tcW w:w="2560" w:type="dxa"/>
            <w:shd w:val="clear" w:color="auto" w:fill="auto"/>
            <w:vAlign w:val="center"/>
          </w:tcPr>
          <w:p w:rsidR="00F128F1" w:rsidRPr="00E67214" w:rsidRDefault="00F128F1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1 03 02261</w:t>
            </w: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01 0000 110</w:t>
            </w:r>
          </w:p>
        </w:tc>
        <w:tc>
          <w:tcPr>
            <w:tcW w:w="5763" w:type="dxa"/>
            <w:shd w:val="clear" w:color="auto" w:fill="auto"/>
            <w:vAlign w:val="center"/>
          </w:tcPr>
          <w:p w:rsidR="00F128F1" w:rsidRPr="00E67214" w:rsidRDefault="00F128F1" w:rsidP="00DB0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F128F1" w:rsidRDefault="00F128F1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-799</w:t>
            </w:r>
            <w:r w:rsidR="00FC6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993,35</w:t>
            </w:r>
          </w:p>
        </w:tc>
      </w:tr>
      <w:tr w:rsidR="00270B3F" w:rsidRPr="00E67214" w:rsidTr="00C1476A">
        <w:trPr>
          <w:trHeight w:val="30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270B3F" w:rsidRPr="00E67214" w:rsidRDefault="00270B3F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1 05 00000 00 0000 000</w:t>
            </w:r>
          </w:p>
        </w:tc>
        <w:tc>
          <w:tcPr>
            <w:tcW w:w="5763" w:type="dxa"/>
            <w:shd w:val="clear" w:color="auto" w:fill="auto"/>
            <w:vAlign w:val="center"/>
            <w:hideMark/>
          </w:tcPr>
          <w:p w:rsidR="00270B3F" w:rsidRPr="00E67214" w:rsidRDefault="00270B3F" w:rsidP="00DB0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НАЛОГИ НА СОВОКУПНЫЙ ДОХОД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270B3F" w:rsidRPr="00E67214" w:rsidRDefault="00F128F1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  <w:r w:rsidR="00FC6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  <w:r w:rsidR="00FC6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693,85</w:t>
            </w:r>
          </w:p>
        </w:tc>
      </w:tr>
      <w:tr w:rsidR="00270B3F" w:rsidRPr="00E67214" w:rsidTr="00C1476A">
        <w:trPr>
          <w:trHeight w:val="529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270B3F" w:rsidRPr="00E67214" w:rsidRDefault="00270B3F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1 05 02000 02 0000 110</w:t>
            </w:r>
          </w:p>
        </w:tc>
        <w:tc>
          <w:tcPr>
            <w:tcW w:w="5763" w:type="dxa"/>
            <w:shd w:val="clear" w:color="auto" w:fill="auto"/>
            <w:vAlign w:val="center"/>
            <w:hideMark/>
          </w:tcPr>
          <w:p w:rsidR="00270B3F" w:rsidRPr="00E67214" w:rsidRDefault="00270B3F" w:rsidP="00DB0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270B3F" w:rsidRPr="00E67214" w:rsidRDefault="00F128F1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  <w:r w:rsidR="00FC6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354</w:t>
            </w:r>
            <w:r w:rsidR="00FC6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207,66</w:t>
            </w:r>
          </w:p>
        </w:tc>
      </w:tr>
      <w:tr w:rsidR="00270B3F" w:rsidRPr="00E67214" w:rsidTr="00C1476A">
        <w:trPr>
          <w:trHeight w:val="525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270B3F" w:rsidRPr="00E67214" w:rsidRDefault="00270B3F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1 05 02010 02 0000 110</w:t>
            </w:r>
          </w:p>
        </w:tc>
        <w:tc>
          <w:tcPr>
            <w:tcW w:w="5763" w:type="dxa"/>
            <w:shd w:val="clear" w:color="auto" w:fill="auto"/>
            <w:vAlign w:val="center"/>
            <w:hideMark/>
          </w:tcPr>
          <w:p w:rsidR="00270B3F" w:rsidRPr="00E67214" w:rsidRDefault="00270B3F" w:rsidP="00DB0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270B3F" w:rsidRPr="00E67214" w:rsidRDefault="00F128F1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  <w:r w:rsidR="00FC6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353</w:t>
            </w:r>
            <w:r w:rsidR="00FC6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530,31</w:t>
            </w:r>
          </w:p>
        </w:tc>
      </w:tr>
      <w:tr w:rsidR="00270B3F" w:rsidRPr="00E67214" w:rsidTr="00C1476A">
        <w:trPr>
          <w:trHeight w:val="856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270B3F" w:rsidRPr="00E67214" w:rsidRDefault="00270B3F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1 05 02020 02 0000 110</w:t>
            </w:r>
          </w:p>
        </w:tc>
        <w:tc>
          <w:tcPr>
            <w:tcW w:w="5763" w:type="dxa"/>
            <w:shd w:val="clear" w:color="auto" w:fill="auto"/>
            <w:vAlign w:val="center"/>
            <w:hideMark/>
          </w:tcPr>
          <w:p w:rsidR="00270B3F" w:rsidRPr="00E67214" w:rsidRDefault="00270B3F" w:rsidP="00DB0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270B3F" w:rsidRPr="00E67214" w:rsidRDefault="00F128F1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677,35</w:t>
            </w:r>
          </w:p>
        </w:tc>
      </w:tr>
      <w:tr w:rsidR="00270B3F" w:rsidRPr="00E67214" w:rsidTr="00C1476A">
        <w:trPr>
          <w:trHeight w:val="30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270B3F" w:rsidRPr="00E67214" w:rsidRDefault="00270B3F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1 05 03000 01 0000 110</w:t>
            </w:r>
          </w:p>
        </w:tc>
        <w:tc>
          <w:tcPr>
            <w:tcW w:w="5763" w:type="dxa"/>
            <w:shd w:val="clear" w:color="auto" w:fill="auto"/>
            <w:vAlign w:val="center"/>
            <w:hideMark/>
          </w:tcPr>
          <w:p w:rsidR="00270B3F" w:rsidRPr="00E67214" w:rsidRDefault="00270B3F" w:rsidP="00DB0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Единый сельскохозяйственный налог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270B3F" w:rsidRPr="00E67214" w:rsidRDefault="00F128F1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274</w:t>
            </w:r>
            <w:r w:rsidR="00FC6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326,94</w:t>
            </w:r>
          </w:p>
        </w:tc>
      </w:tr>
      <w:tr w:rsidR="00270B3F" w:rsidRPr="00E67214" w:rsidTr="00C1476A">
        <w:trPr>
          <w:trHeight w:val="30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270B3F" w:rsidRPr="00E67214" w:rsidRDefault="00270B3F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 1 05 03010 01 0000 110</w:t>
            </w:r>
          </w:p>
        </w:tc>
        <w:tc>
          <w:tcPr>
            <w:tcW w:w="5763" w:type="dxa"/>
            <w:shd w:val="clear" w:color="auto" w:fill="auto"/>
            <w:vAlign w:val="center"/>
            <w:hideMark/>
          </w:tcPr>
          <w:p w:rsidR="00270B3F" w:rsidRPr="00E67214" w:rsidRDefault="00270B3F" w:rsidP="00DB0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Единый сельскохозяйственный налог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270B3F" w:rsidRPr="00E67214" w:rsidRDefault="00F128F1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274</w:t>
            </w:r>
            <w:r w:rsidR="00FC6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326,94</w:t>
            </w:r>
          </w:p>
        </w:tc>
      </w:tr>
      <w:tr w:rsidR="00270B3F" w:rsidRPr="00E67214" w:rsidTr="00C1476A">
        <w:trPr>
          <w:trHeight w:val="60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270B3F" w:rsidRPr="00E67214" w:rsidRDefault="00270B3F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1 05 04000 02 0000 110 </w:t>
            </w:r>
          </w:p>
        </w:tc>
        <w:tc>
          <w:tcPr>
            <w:tcW w:w="5763" w:type="dxa"/>
            <w:shd w:val="clear" w:color="auto" w:fill="auto"/>
            <w:vAlign w:val="center"/>
            <w:hideMark/>
          </w:tcPr>
          <w:p w:rsidR="00270B3F" w:rsidRPr="00E67214" w:rsidRDefault="00270B3F" w:rsidP="00DB0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270B3F" w:rsidRPr="00E67214" w:rsidRDefault="00F128F1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FC6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374</w:t>
            </w:r>
            <w:r w:rsidR="00FC6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159,25</w:t>
            </w:r>
          </w:p>
        </w:tc>
      </w:tr>
      <w:tr w:rsidR="00270B3F" w:rsidRPr="00E67214" w:rsidTr="00C1476A">
        <w:trPr>
          <w:trHeight w:val="90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270B3F" w:rsidRPr="00E67214" w:rsidRDefault="00270B3F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1 05 04020 02 0000 110</w:t>
            </w:r>
          </w:p>
        </w:tc>
        <w:tc>
          <w:tcPr>
            <w:tcW w:w="5763" w:type="dxa"/>
            <w:shd w:val="clear" w:color="auto" w:fill="auto"/>
            <w:vAlign w:val="center"/>
            <w:hideMark/>
          </w:tcPr>
          <w:p w:rsidR="00270B3F" w:rsidRPr="00E67214" w:rsidRDefault="00270B3F" w:rsidP="00DB0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270B3F" w:rsidRPr="00E67214" w:rsidRDefault="00F128F1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FC6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374</w:t>
            </w:r>
            <w:r w:rsidR="00FC6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159,25</w:t>
            </w:r>
          </w:p>
        </w:tc>
      </w:tr>
      <w:tr w:rsidR="00270B3F" w:rsidRPr="00E67214" w:rsidTr="00C1476A">
        <w:trPr>
          <w:trHeight w:val="30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270B3F" w:rsidRPr="00E67214" w:rsidRDefault="00270B3F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1 08 00000 00 0000 000</w:t>
            </w:r>
          </w:p>
        </w:tc>
        <w:tc>
          <w:tcPr>
            <w:tcW w:w="5763" w:type="dxa"/>
            <w:shd w:val="clear" w:color="auto" w:fill="auto"/>
            <w:vAlign w:val="center"/>
            <w:hideMark/>
          </w:tcPr>
          <w:p w:rsidR="00270B3F" w:rsidRPr="00E67214" w:rsidRDefault="00270B3F" w:rsidP="00DB0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ГОСУДАРСТВЕННАЯ ПОШЛИНА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270B3F" w:rsidRPr="00E67214" w:rsidRDefault="00F128F1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FC6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</w:t>
            </w:r>
            <w:r w:rsidR="00FC6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428,69</w:t>
            </w:r>
          </w:p>
        </w:tc>
      </w:tr>
      <w:tr w:rsidR="00270B3F" w:rsidRPr="00E67214" w:rsidTr="00C1476A">
        <w:trPr>
          <w:trHeight w:val="657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270B3F" w:rsidRPr="00E67214" w:rsidRDefault="00270B3F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1 08 03000 01 0000 110</w:t>
            </w:r>
          </w:p>
        </w:tc>
        <w:tc>
          <w:tcPr>
            <w:tcW w:w="5763" w:type="dxa"/>
            <w:shd w:val="clear" w:color="auto" w:fill="auto"/>
            <w:vAlign w:val="center"/>
            <w:hideMark/>
          </w:tcPr>
          <w:p w:rsidR="00270B3F" w:rsidRPr="00E67214" w:rsidRDefault="00270B3F" w:rsidP="00DB0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Государственная пошлина по делам, рассматриваемым в судах общей юрисдикции, мировыми судьями 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270B3F" w:rsidRPr="00E67214" w:rsidRDefault="00F128F1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FC6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</w:t>
            </w:r>
            <w:r w:rsidR="00FC6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428,69</w:t>
            </w:r>
          </w:p>
        </w:tc>
      </w:tr>
      <w:tr w:rsidR="00270B3F" w:rsidRPr="00E67214" w:rsidTr="00DB0D4E">
        <w:trPr>
          <w:trHeight w:val="864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270B3F" w:rsidRPr="00E67214" w:rsidRDefault="00270B3F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1 08 03010 01 0000 110</w:t>
            </w:r>
          </w:p>
        </w:tc>
        <w:tc>
          <w:tcPr>
            <w:tcW w:w="5763" w:type="dxa"/>
            <w:shd w:val="clear" w:color="auto" w:fill="auto"/>
            <w:vAlign w:val="center"/>
            <w:hideMark/>
          </w:tcPr>
          <w:p w:rsidR="00270B3F" w:rsidRPr="00E67214" w:rsidRDefault="00270B3F" w:rsidP="00DB0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 Верховного Суда Российской Федерации)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270B3F" w:rsidRPr="00E67214" w:rsidRDefault="00F128F1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2457428,69</w:t>
            </w:r>
          </w:p>
        </w:tc>
      </w:tr>
      <w:tr w:rsidR="00270B3F" w:rsidRPr="00E67214" w:rsidTr="00C1476A">
        <w:trPr>
          <w:trHeight w:val="84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270B3F" w:rsidRPr="00E67214" w:rsidRDefault="00270B3F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1 09 00000 00 0000 000</w:t>
            </w:r>
          </w:p>
        </w:tc>
        <w:tc>
          <w:tcPr>
            <w:tcW w:w="5763" w:type="dxa"/>
            <w:shd w:val="clear" w:color="auto" w:fill="auto"/>
            <w:vAlign w:val="center"/>
            <w:hideMark/>
          </w:tcPr>
          <w:p w:rsidR="00270B3F" w:rsidRPr="00E67214" w:rsidRDefault="00270B3F" w:rsidP="00DB0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270B3F" w:rsidRPr="00E67214" w:rsidRDefault="00F128F1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7,30</w:t>
            </w:r>
          </w:p>
        </w:tc>
      </w:tr>
      <w:tr w:rsidR="00270B3F" w:rsidRPr="00E67214" w:rsidTr="00C1476A">
        <w:trPr>
          <w:trHeight w:val="556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270B3F" w:rsidRPr="00E67214" w:rsidRDefault="00270B3F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1 09 06000 02 0000 110</w:t>
            </w:r>
          </w:p>
        </w:tc>
        <w:tc>
          <w:tcPr>
            <w:tcW w:w="5763" w:type="dxa"/>
            <w:shd w:val="clear" w:color="auto" w:fill="auto"/>
            <w:vAlign w:val="center"/>
            <w:hideMark/>
          </w:tcPr>
          <w:p w:rsidR="00270B3F" w:rsidRPr="00E67214" w:rsidRDefault="00270B3F" w:rsidP="00DB0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налоги и сборы (по отмененным налогам и сборам субъектов Российской Федерации)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270B3F" w:rsidRPr="00E67214" w:rsidRDefault="00F128F1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7,30</w:t>
            </w:r>
          </w:p>
        </w:tc>
      </w:tr>
      <w:tr w:rsidR="00270B3F" w:rsidRPr="00E67214" w:rsidTr="00C1476A">
        <w:trPr>
          <w:trHeight w:val="30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270B3F" w:rsidRPr="00E67214" w:rsidRDefault="00270B3F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1 09 06010 02 0000 110</w:t>
            </w:r>
          </w:p>
        </w:tc>
        <w:tc>
          <w:tcPr>
            <w:tcW w:w="5763" w:type="dxa"/>
            <w:shd w:val="clear" w:color="auto" w:fill="auto"/>
            <w:vAlign w:val="center"/>
            <w:hideMark/>
          </w:tcPr>
          <w:p w:rsidR="00270B3F" w:rsidRPr="00E67214" w:rsidRDefault="00270B3F" w:rsidP="00DB0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 с продаж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270B3F" w:rsidRPr="00E67214" w:rsidRDefault="00F128F1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7,30</w:t>
            </w:r>
          </w:p>
        </w:tc>
      </w:tr>
      <w:tr w:rsidR="00270B3F" w:rsidRPr="00E67214" w:rsidTr="00C1476A">
        <w:trPr>
          <w:trHeight w:val="898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270B3F" w:rsidRPr="00E67214" w:rsidRDefault="00270B3F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1 11 00000 00 0000 000</w:t>
            </w:r>
          </w:p>
        </w:tc>
        <w:tc>
          <w:tcPr>
            <w:tcW w:w="5763" w:type="dxa"/>
            <w:shd w:val="clear" w:color="auto" w:fill="auto"/>
            <w:vAlign w:val="center"/>
            <w:hideMark/>
          </w:tcPr>
          <w:p w:rsidR="00270B3F" w:rsidRPr="00E67214" w:rsidRDefault="00270B3F" w:rsidP="00DB0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270B3F" w:rsidRPr="00E67214" w:rsidRDefault="00B71745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  <w:r w:rsidR="00FC6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</w:t>
            </w:r>
            <w:r w:rsidR="00FC6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971,14</w:t>
            </w:r>
          </w:p>
        </w:tc>
      </w:tr>
      <w:tr w:rsidR="00270B3F" w:rsidRPr="00E67214" w:rsidTr="00C1476A">
        <w:trPr>
          <w:trHeight w:val="1408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270B3F" w:rsidRPr="00E67214" w:rsidRDefault="00270B3F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1 11 01000 00 0000 120</w:t>
            </w:r>
          </w:p>
        </w:tc>
        <w:tc>
          <w:tcPr>
            <w:tcW w:w="5763" w:type="dxa"/>
            <w:shd w:val="clear" w:color="auto" w:fill="auto"/>
            <w:vAlign w:val="center"/>
            <w:hideMark/>
          </w:tcPr>
          <w:p w:rsidR="00270B3F" w:rsidRPr="00E67214" w:rsidRDefault="00270B3F" w:rsidP="00DB0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Доходы в виде прибыли, приходящейся на доли в уставных (складочных) капиталах хозяйственных  товариществ и обществ, или дивидендов по акциям, принадлежащим Российской Федерации, субъектам Российской Федерации или муниципальным образованиям 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270B3F" w:rsidRPr="00E67214" w:rsidRDefault="00B71745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FC6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629,14</w:t>
            </w:r>
          </w:p>
        </w:tc>
      </w:tr>
      <w:tr w:rsidR="00270B3F" w:rsidRPr="00E67214" w:rsidTr="00C1476A">
        <w:trPr>
          <w:trHeight w:val="1004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270B3F" w:rsidRPr="00E67214" w:rsidRDefault="00270B3F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1 11 01050 05 0000 120</w:t>
            </w:r>
          </w:p>
        </w:tc>
        <w:tc>
          <w:tcPr>
            <w:tcW w:w="5763" w:type="dxa"/>
            <w:shd w:val="clear" w:color="auto" w:fill="auto"/>
            <w:vAlign w:val="center"/>
            <w:hideMark/>
          </w:tcPr>
          <w:p w:rsidR="00270B3F" w:rsidRPr="00E67214" w:rsidRDefault="00270B3F" w:rsidP="00DB0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Доходы 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 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270B3F" w:rsidRPr="00E67214" w:rsidRDefault="00B71745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FC6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629,14</w:t>
            </w:r>
          </w:p>
        </w:tc>
      </w:tr>
      <w:tr w:rsidR="00270B3F" w:rsidRPr="00E67214" w:rsidTr="00C1476A">
        <w:trPr>
          <w:trHeight w:val="1259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270B3F" w:rsidRPr="00E67214" w:rsidRDefault="00270B3F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1 11 05000 00 0000 120</w:t>
            </w:r>
          </w:p>
        </w:tc>
        <w:tc>
          <w:tcPr>
            <w:tcW w:w="5763" w:type="dxa"/>
            <w:shd w:val="clear" w:color="auto" w:fill="auto"/>
            <w:vAlign w:val="center"/>
            <w:hideMark/>
          </w:tcPr>
          <w:p w:rsidR="00270B3F" w:rsidRPr="00E67214" w:rsidRDefault="00270B3F" w:rsidP="00DB0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270B3F" w:rsidRPr="00E67214" w:rsidRDefault="00B71745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  <w:r w:rsidR="00FC6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965</w:t>
            </w:r>
            <w:r w:rsidR="00FC6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176,20</w:t>
            </w:r>
          </w:p>
        </w:tc>
      </w:tr>
      <w:tr w:rsidR="00270B3F" w:rsidRPr="00E67214" w:rsidTr="00C1476A">
        <w:trPr>
          <w:trHeight w:val="1154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270B3F" w:rsidRPr="00E67214" w:rsidRDefault="00270B3F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1 11 05010 00 0000 120</w:t>
            </w:r>
          </w:p>
        </w:tc>
        <w:tc>
          <w:tcPr>
            <w:tcW w:w="5763" w:type="dxa"/>
            <w:shd w:val="clear" w:color="auto" w:fill="auto"/>
            <w:vAlign w:val="center"/>
            <w:hideMark/>
          </w:tcPr>
          <w:p w:rsidR="00270B3F" w:rsidRPr="00E67214" w:rsidRDefault="00270B3F" w:rsidP="00DB0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270B3F" w:rsidRPr="00E67214" w:rsidRDefault="00B71745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  <w:r w:rsidR="00FC6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461</w:t>
            </w:r>
            <w:r w:rsidR="00FC6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848,57</w:t>
            </w:r>
          </w:p>
        </w:tc>
      </w:tr>
      <w:tr w:rsidR="00270B3F" w:rsidRPr="00E67214" w:rsidTr="00C1476A">
        <w:trPr>
          <w:trHeight w:val="1427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270B3F" w:rsidRPr="00E67214" w:rsidRDefault="00270B3F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1 11 05013 05 0000 120</w:t>
            </w:r>
          </w:p>
        </w:tc>
        <w:tc>
          <w:tcPr>
            <w:tcW w:w="5763" w:type="dxa"/>
            <w:shd w:val="clear" w:color="auto" w:fill="auto"/>
            <w:vAlign w:val="center"/>
            <w:hideMark/>
          </w:tcPr>
          <w:p w:rsidR="00270B3F" w:rsidRPr="00E67214" w:rsidRDefault="00270B3F" w:rsidP="00DB0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 территориях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769" w:type="dxa"/>
            <w:shd w:val="clear" w:color="auto" w:fill="auto"/>
            <w:vAlign w:val="center"/>
          </w:tcPr>
          <w:p w:rsidR="00270B3F" w:rsidRPr="00E67214" w:rsidRDefault="00B71745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 w:rsidR="00FC6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224</w:t>
            </w:r>
            <w:r w:rsidR="00FC6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055,49</w:t>
            </w:r>
          </w:p>
        </w:tc>
      </w:tr>
      <w:tr w:rsidR="00270B3F" w:rsidRPr="00E67214" w:rsidTr="00C1476A">
        <w:trPr>
          <w:trHeight w:val="273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270B3F" w:rsidRPr="00E67214" w:rsidRDefault="00270B3F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1 11 05013 13 0000 120</w:t>
            </w:r>
          </w:p>
        </w:tc>
        <w:tc>
          <w:tcPr>
            <w:tcW w:w="5763" w:type="dxa"/>
            <w:shd w:val="clear" w:color="auto" w:fill="auto"/>
            <w:vAlign w:val="center"/>
            <w:hideMark/>
          </w:tcPr>
          <w:p w:rsidR="00270B3F" w:rsidRPr="00E67214" w:rsidRDefault="00270B3F" w:rsidP="00DB0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</w:t>
            </w: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на заключение договоров аренды указанных земельных участков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270B3F" w:rsidRPr="00E67214" w:rsidRDefault="00B71745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</w:t>
            </w:r>
            <w:r w:rsidR="00FC6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</w:t>
            </w:r>
            <w:r w:rsidR="00FC6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793,08</w:t>
            </w:r>
          </w:p>
        </w:tc>
      </w:tr>
      <w:tr w:rsidR="00270B3F" w:rsidRPr="00E67214" w:rsidTr="00C1476A">
        <w:trPr>
          <w:trHeight w:val="557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270B3F" w:rsidRPr="00E67214" w:rsidRDefault="00270B3F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 1 11 05020 00 0000 120</w:t>
            </w:r>
          </w:p>
        </w:tc>
        <w:tc>
          <w:tcPr>
            <w:tcW w:w="5763" w:type="dxa"/>
            <w:shd w:val="clear" w:color="auto" w:fill="auto"/>
            <w:vAlign w:val="center"/>
            <w:hideMark/>
          </w:tcPr>
          <w:p w:rsidR="00270B3F" w:rsidRPr="00E67214" w:rsidRDefault="00270B3F" w:rsidP="00DB0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 средства  от продажи права на 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769" w:type="dxa"/>
            <w:shd w:val="clear" w:color="auto" w:fill="auto"/>
            <w:vAlign w:val="center"/>
          </w:tcPr>
          <w:p w:rsidR="00270B3F" w:rsidRPr="00E67214" w:rsidRDefault="00B71745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  <w:r w:rsidR="00FC6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727,27</w:t>
            </w:r>
          </w:p>
        </w:tc>
      </w:tr>
      <w:tr w:rsidR="00270B3F" w:rsidRPr="00E67214" w:rsidTr="00C1476A">
        <w:trPr>
          <w:trHeight w:val="698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270B3F" w:rsidRPr="00E67214" w:rsidRDefault="00270B3F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1 11 05025 05 0000 120</w:t>
            </w:r>
          </w:p>
        </w:tc>
        <w:tc>
          <w:tcPr>
            <w:tcW w:w="5763" w:type="dxa"/>
            <w:shd w:val="clear" w:color="auto" w:fill="auto"/>
            <w:vAlign w:val="center"/>
            <w:hideMark/>
          </w:tcPr>
          <w:p w:rsidR="00270B3F" w:rsidRPr="00E67214" w:rsidRDefault="00270B3F" w:rsidP="00DB0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Доходы, получаемые в виде арендной платы, а также 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 </w:t>
            </w:r>
            <w:proofErr w:type="gramEnd"/>
          </w:p>
        </w:tc>
        <w:tc>
          <w:tcPr>
            <w:tcW w:w="1769" w:type="dxa"/>
            <w:shd w:val="clear" w:color="auto" w:fill="auto"/>
            <w:vAlign w:val="center"/>
          </w:tcPr>
          <w:p w:rsidR="00270B3F" w:rsidRPr="00E67214" w:rsidRDefault="00B71745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  <w:r w:rsidR="00FC6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727,27</w:t>
            </w:r>
          </w:p>
        </w:tc>
      </w:tr>
      <w:tr w:rsidR="00270B3F" w:rsidRPr="00E67214" w:rsidTr="00C1476A">
        <w:trPr>
          <w:trHeight w:val="130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270B3F" w:rsidRPr="00E67214" w:rsidRDefault="00270B3F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1 11 05030 00 0000 120</w:t>
            </w:r>
          </w:p>
        </w:tc>
        <w:tc>
          <w:tcPr>
            <w:tcW w:w="5763" w:type="dxa"/>
            <w:shd w:val="clear" w:color="auto" w:fill="auto"/>
            <w:vAlign w:val="center"/>
            <w:hideMark/>
          </w:tcPr>
          <w:p w:rsidR="00270B3F" w:rsidRPr="00E67214" w:rsidRDefault="00270B3F" w:rsidP="00DB0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 автономных учреждений)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270B3F" w:rsidRPr="00E67214" w:rsidRDefault="00B71745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 w:rsidR="00FC6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258</w:t>
            </w:r>
            <w:r w:rsidR="00FC6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600,36</w:t>
            </w:r>
          </w:p>
        </w:tc>
      </w:tr>
      <w:tr w:rsidR="00270B3F" w:rsidRPr="00E67214" w:rsidTr="00C1476A">
        <w:trPr>
          <w:trHeight w:val="911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270B3F" w:rsidRPr="00E67214" w:rsidRDefault="00270B3F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1 11 05035 05 0000 120</w:t>
            </w:r>
          </w:p>
        </w:tc>
        <w:tc>
          <w:tcPr>
            <w:tcW w:w="5763" w:type="dxa"/>
            <w:shd w:val="clear" w:color="auto" w:fill="auto"/>
            <w:vAlign w:val="center"/>
            <w:hideMark/>
          </w:tcPr>
          <w:p w:rsidR="00270B3F" w:rsidRPr="00E67214" w:rsidRDefault="00270B3F" w:rsidP="00DB0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 автономных учреждений)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270B3F" w:rsidRPr="00E67214" w:rsidRDefault="00B71745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 w:rsidR="00FC6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258</w:t>
            </w:r>
            <w:r w:rsidR="00FC6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600,36</w:t>
            </w:r>
          </w:p>
        </w:tc>
      </w:tr>
      <w:tr w:rsidR="00270B3F" w:rsidRPr="00E67214" w:rsidTr="00C1476A">
        <w:trPr>
          <w:trHeight w:val="1236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270B3F" w:rsidRPr="00E67214" w:rsidRDefault="00270B3F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1 11 09000 00 0000 120</w:t>
            </w:r>
          </w:p>
        </w:tc>
        <w:tc>
          <w:tcPr>
            <w:tcW w:w="5763" w:type="dxa"/>
            <w:shd w:val="clear" w:color="auto" w:fill="auto"/>
            <w:vAlign w:val="center"/>
            <w:hideMark/>
          </w:tcPr>
          <w:p w:rsidR="00270B3F" w:rsidRPr="00E67214" w:rsidRDefault="00270B3F" w:rsidP="00DB0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доходы от использования имущества и прав, находящихся в  государственной и муниципальной собственности (за исключением имущества бюджетных и автономных учреждений, 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270B3F" w:rsidRPr="00E67214" w:rsidRDefault="00B71745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</w:t>
            </w:r>
            <w:r w:rsidR="00FC6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165,80</w:t>
            </w:r>
          </w:p>
        </w:tc>
      </w:tr>
      <w:tr w:rsidR="00270B3F" w:rsidRPr="00E67214" w:rsidTr="00C1476A">
        <w:trPr>
          <w:trHeight w:val="1413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270B3F" w:rsidRPr="00E67214" w:rsidRDefault="00270B3F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1 11 09040 00 0000 120</w:t>
            </w:r>
          </w:p>
        </w:tc>
        <w:tc>
          <w:tcPr>
            <w:tcW w:w="5763" w:type="dxa"/>
            <w:shd w:val="clear" w:color="auto" w:fill="auto"/>
            <w:vAlign w:val="center"/>
            <w:hideMark/>
          </w:tcPr>
          <w:p w:rsidR="00270B3F" w:rsidRPr="00E67214" w:rsidRDefault="00270B3F" w:rsidP="00DB0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поступления от использования имущества, находящегося в  государственной и муниципальной собственности (за исключением имущества бюджетных и автономных учреждений, 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270B3F" w:rsidRPr="00E67214" w:rsidRDefault="00B71745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</w:t>
            </w:r>
            <w:r w:rsidR="00FC6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165,80</w:t>
            </w:r>
          </w:p>
        </w:tc>
      </w:tr>
      <w:tr w:rsidR="00270B3F" w:rsidRPr="00E67214" w:rsidTr="00C1476A">
        <w:trPr>
          <w:trHeight w:val="1449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270B3F" w:rsidRPr="00E67214" w:rsidRDefault="00270B3F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1 11 09045 05 0000 120</w:t>
            </w:r>
          </w:p>
        </w:tc>
        <w:tc>
          <w:tcPr>
            <w:tcW w:w="5763" w:type="dxa"/>
            <w:shd w:val="clear" w:color="auto" w:fill="auto"/>
            <w:vAlign w:val="center"/>
            <w:hideMark/>
          </w:tcPr>
          <w:p w:rsidR="00270B3F" w:rsidRPr="00E67214" w:rsidRDefault="00270B3F" w:rsidP="00DB0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поступления от использования имущества, находящегося в  собственности муниципальных районов (за исключением имущества муниципальных бюджетных и автономных учреждений,  а также имущества  муниципальных унитарных предприятий, в том числе казенных)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270B3F" w:rsidRPr="00E67214" w:rsidRDefault="00B71745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</w:t>
            </w:r>
            <w:r w:rsidR="00FC6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165,80</w:t>
            </w:r>
          </w:p>
        </w:tc>
      </w:tr>
      <w:tr w:rsidR="00270B3F" w:rsidRPr="00E67214" w:rsidTr="00C1476A">
        <w:trPr>
          <w:trHeight w:val="60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270B3F" w:rsidRPr="00E67214" w:rsidRDefault="00270B3F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1 12 00000 00 0000 000</w:t>
            </w:r>
          </w:p>
        </w:tc>
        <w:tc>
          <w:tcPr>
            <w:tcW w:w="5763" w:type="dxa"/>
            <w:shd w:val="clear" w:color="auto" w:fill="auto"/>
            <w:vAlign w:val="center"/>
            <w:hideMark/>
          </w:tcPr>
          <w:p w:rsidR="00270B3F" w:rsidRPr="00E67214" w:rsidRDefault="00270B3F" w:rsidP="00DB0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270B3F" w:rsidRPr="00E67214" w:rsidRDefault="00B71745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855</w:t>
            </w:r>
            <w:r w:rsidR="00FC6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302,68</w:t>
            </w:r>
          </w:p>
        </w:tc>
      </w:tr>
      <w:tr w:rsidR="00270B3F" w:rsidRPr="00E67214" w:rsidTr="00C1476A">
        <w:trPr>
          <w:trHeight w:val="30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270B3F" w:rsidRPr="00E67214" w:rsidRDefault="00270B3F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1 12 01000 01 0000 120</w:t>
            </w:r>
          </w:p>
        </w:tc>
        <w:tc>
          <w:tcPr>
            <w:tcW w:w="5763" w:type="dxa"/>
            <w:shd w:val="clear" w:color="auto" w:fill="auto"/>
            <w:vAlign w:val="center"/>
            <w:hideMark/>
          </w:tcPr>
          <w:p w:rsidR="00270B3F" w:rsidRPr="00E67214" w:rsidRDefault="00270B3F" w:rsidP="00DB0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270B3F" w:rsidRPr="00E67214" w:rsidRDefault="00B71745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855</w:t>
            </w:r>
            <w:r w:rsidR="00FC6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302,68</w:t>
            </w:r>
          </w:p>
        </w:tc>
      </w:tr>
      <w:tr w:rsidR="00270B3F" w:rsidRPr="00E67214" w:rsidTr="00C1476A">
        <w:trPr>
          <w:trHeight w:val="60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270B3F" w:rsidRPr="00E67214" w:rsidRDefault="00270B3F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1 12 01010 01 0000 120</w:t>
            </w:r>
          </w:p>
        </w:tc>
        <w:tc>
          <w:tcPr>
            <w:tcW w:w="5763" w:type="dxa"/>
            <w:shd w:val="clear" w:color="auto" w:fill="auto"/>
            <w:vAlign w:val="center"/>
            <w:hideMark/>
          </w:tcPr>
          <w:p w:rsidR="00270B3F" w:rsidRPr="00E67214" w:rsidRDefault="00270B3F" w:rsidP="00DB0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270B3F" w:rsidRPr="00E67214" w:rsidRDefault="00B71745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</w:t>
            </w:r>
            <w:r w:rsidR="00FC6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061,62</w:t>
            </w:r>
          </w:p>
        </w:tc>
      </w:tr>
      <w:tr w:rsidR="00270B3F" w:rsidRPr="00E67214" w:rsidTr="00C1476A">
        <w:trPr>
          <w:trHeight w:val="60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270B3F" w:rsidRPr="00E67214" w:rsidRDefault="00270B3F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1 12 01030 01 0000 120</w:t>
            </w:r>
          </w:p>
        </w:tc>
        <w:tc>
          <w:tcPr>
            <w:tcW w:w="5763" w:type="dxa"/>
            <w:shd w:val="clear" w:color="auto" w:fill="auto"/>
            <w:vAlign w:val="center"/>
            <w:hideMark/>
          </w:tcPr>
          <w:p w:rsidR="00270B3F" w:rsidRPr="00E67214" w:rsidRDefault="00270B3F" w:rsidP="00DB0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Плата за сбросы загрязняющих веществ в водные объекты 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270B3F" w:rsidRPr="00E67214" w:rsidRDefault="00B71745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</w:t>
            </w:r>
            <w:r w:rsidR="00FC6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943,96</w:t>
            </w:r>
          </w:p>
        </w:tc>
      </w:tr>
      <w:tr w:rsidR="00270B3F" w:rsidRPr="00E67214" w:rsidTr="00C1476A">
        <w:trPr>
          <w:trHeight w:val="557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270B3F" w:rsidRPr="00E67214" w:rsidRDefault="00270B3F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1 12 01040 01 0000 120</w:t>
            </w:r>
          </w:p>
        </w:tc>
        <w:tc>
          <w:tcPr>
            <w:tcW w:w="5763" w:type="dxa"/>
            <w:shd w:val="clear" w:color="auto" w:fill="auto"/>
            <w:vAlign w:val="center"/>
            <w:hideMark/>
          </w:tcPr>
          <w:p w:rsidR="00270B3F" w:rsidRPr="00E67214" w:rsidRDefault="00270B3F" w:rsidP="00DB0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270B3F" w:rsidRPr="00E67214" w:rsidRDefault="00B71745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578</w:t>
            </w:r>
            <w:r w:rsidR="00FC6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297,10</w:t>
            </w:r>
          </w:p>
        </w:tc>
      </w:tr>
      <w:tr w:rsidR="00270B3F" w:rsidRPr="00E67214" w:rsidTr="00C1476A">
        <w:trPr>
          <w:trHeight w:val="30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270B3F" w:rsidRPr="00E67214" w:rsidRDefault="00270B3F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1 12 01041 01 0000 120</w:t>
            </w:r>
          </w:p>
        </w:tc>
        <w:tc>
          <w:tcPr>
            <w:tcW w:w="5763" w:type="dxa"/>
            <w:shd w:val="clear" w:color="auto" w:fill="auto"/>
            <w:vAlign w:val="center"/>
            <w:hideMark/>
          </w:tcPr>
          <w:p w:rsidR="00270B3F" w:rsidRPr="00E67214" w:rsidRDefault="00270B3F" w:rsidP="00DB0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270B3F" w:rsidRPr="00E67214" w:rsidRDefault="00B71745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266</w:t>
            </w:r>
            <w:r w:rsidR="00FC6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445,14</w:t>
            </w:r>
          </w:p>
        </w:tc>
      </w:tr>
      <w:tr w:rsidR="00B71745" w:rsidRPr="00E67214" w:rsidTr="00C1476A">
        <w:trPr>
          <w:trHeight w:val="300"/>
          <w:jc w:val="center"/>
        </w:trPr>
        <w:tc>
          <w:tcPr>
            <w:tcW w:w="2560" w:type="dxa"/>
            <w:shd w:val="clear" w:color="auto" w:fill="auto"/>
            <w:vAlign w:val="center"/>
          </w:tcPr>
          <w:p w:rsidR="00B71745" w:rsidRPr="00E67214" w:rsidRDefault="00B71745" w:rsidP="00B71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1 12 0104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01 0000 120</w:t>
            </w:r>
          </w:p>
        </w:tc>
        <w:tc>
          <w:tcPr>
            <w:tcW w:w="5763" w:type="dxa"/>
            <w:shd w:val="clear" w:color="auto" w:fill="auto"/>
            <w:vAlign w:val="center"/>
          </w:tcPr>
          <w:p w:rsidR="00B71745" w:rsidRPr="00E67214" w:rsidRDefault="00B71745" w:rsidP="00DB0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Плата за размещение твердых коммунальных отходов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B71745" w:rsidRDefault="00B71745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311</w:t>
            </w:r>
            <w:r w:rsidR="00FC6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851,96</w:t>
            </w:r>
          </w:p>
        </w:tc>
      </w:tr>
      <w:tr w:rsidR="00270B3F" w:rsidRPr="00E67214" w:rsidTr="00C1476A">
        <w:trPr>
          <w:trHeight w:val="526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270B3F" w:rsidRPr="00E67214" w:rsidRDefault="00270B3F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 1 13 00000 00 0000 000</w:t>
            </w:r>
          </w:p>
        </w:tc>
        <w:tc>
          <w:tcPr>
            <w:tcW w:w="5763" w:type="dxa"/>
            <w:shd w:val="clear" w:color="auto" w:fill="auto"/>
            <w:vAlign w:val="center"/>
            <w:hideMark/>
          </w:tcPr>
          <w:p w:rsidR="00270B3F" w:rsidRPr="00E67214" w:rsidRDefault="00270B3F" w:rsidP="00DB0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270B3F" w:rsidRPr="00E67214" w:rsidRDefault="00B71745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</w:t>
            </w:r>
            <w:r w:rsidR="00FC6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301,89</w:t>
            </w:r>
          </w:p>
        </w:tc>
      </w:tr>
      <w:tr w:rsidR="00270B3F" w:rsidRPr="00E67214" w:rsidTr="00C1476A">
        <w:trPr>
          <w:trHeight w:val="30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270B3F" w:rsidRPr="00E67214" w:rsidRDefault="00270B3F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1 13 02000 00 0000 130</w:t>
            </w:r>
          </w:p>
        </w:tc>
        <w:tc>
          <w:tcPr>
            <w:tcW w:w="5763" w:type="dxa"/>
            <w:shd w:val="clear" w:color="auto" w:fill="auto"/>
            <w:vAlign w:val="center"/>
            <w:hideMark/>
          </w:tcPr>
          <w:p w:rsidR="00270B3F" w:rsidRPr="00E67214" w:rsidRDefault="00270B3F" w:rsidP="00DB0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270B3F" w:rsidRPr="00E67214" w:rsidRDefault="00B71745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</w:t>
            </w:r>
            <w:r w:rsidR="00FC6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301,89</w:t>
            </w:r>
          </w:p>
        </w:tc>
      </w:tr>
      <w:tr w:rsidR="00270B3F" w:rsidRPr="00E67214" w:rsidTr="00C1476A">
        <w:trPr>
          <w:trHeight w:val="30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270B3F" w:rsidRPr="00E67214" w:rsidRDefault="00270B3F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1 13 02990 00 0000 130</w:t>
            </w:r>
          </w:p>
        </w:tc>
        <w:tc>
          <w:tcPr>
            <w:tcW w:w="5763" w:type="dxa"/>
            <w:shd w:val="clear" w:color="auto" w:fill="auto"/>
            <w:vAlign w:val="center"/>
            <w:hideMark/>
          </w:tcPr>
          <w:p w:rsidR="00270B3F" w:rsidRPr="00E67214" w:rsidRDefault="00270B3F" w:rsidP="00DB0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270B3F" w:rsidRPr="00E67214" w:rsidRDefault="00F520E0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</w:t>
            </w:r>
            <w:r w:rsidR="00FC6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301,89</w:t>
            </w:r>
          </w:p>
        </w:tc>
      </w:tr>
      <w:tr w:rsidR="00270B3F" w:rsidRPr="00E67214" w:rsidTr="00C1476A">
        <w:trPr>
          <w:trHeight w:val="60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270B3F" w:rsidRPr="00E67214" w:rsidRDefault="00270B3F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1 13 02995 05 0000 130</w:t>
            </w:r>
          </w:p>
        </w:tc>
        <w:tc>
          <w:tcPr>
            <w:tcW w:w="5763" w:type="dxa"/>
            <w:shd w:val="clear" w:color="auto" w:fill="auto"/>
            <w:vAlign w:val="center"/>
            <w:hideMark/>
          </w:tcPr>
          <w:p w:rsidR="00270B3F" w:rsidRPr="00E67214" w:rsidRDefault="00270B3F" w:rsidP="00DB0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270B3F" w:rsidRPr="00E67214" w:rsidRDefault="00F520E0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</w:t>
            </w:r>
            <w:r w:rsidR="00FC6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301,89</w:t>
            </w:r>
          </w:p>
        </w:tc>
      </w:tr>
      <w:tr w:rsidR="00270B3F" w:rsidRPr="00E67214" w:rsidTr="00C1476A">
        <w:trPr>
          <w:trHeight w:val="391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270B3F" w:rsidRPr="00E67214" w:rsidRDefault="00270B3F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1 14 00000 00 0000 000 </w:t>
            </w:r>
          </w:p>
        </w:tc>
        <w:tc>
          <w:tcPr>
            <w:tcW w:w="5763" w:type="dxa"/>
            <w:shd w:val="clear" w:color="auto" w:fill="auto"/>
            <w:vAlign w:val="center"/>
            <w:hideMark/>
          </w:tcPr>
          <w:p w:rsidR="00270B3F" w:rsidRPr="00E67214" w:rsidRDefault="00270B3F" w:rsidP="00DB0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270B3F" w:rsidRPr="00E67214" w:rsidRDefault="00F520E0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816</w:t>
            </w:r>
            <w:r w:rsidR="00FC6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970,32</w:t>
            </w:r>
          </w:p>
        </w:tc>
      </w:tr>
      <w:tr w:rsidR="00270B3F" w:rsidRPr="00E67214" w:rsidTr="00C1476A">
        <w:trPr>
          <w:trHeight w:val="60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270B3F" w:rsidRPr="00E67214" w:rsidRDefault="00270B3F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1 14 06000 00 0000 430</w:t>
            </w:r>
          </w:p>
        </w:tc>
        <w:tc>
          <w:tcPr>
            <w:tcW w:w="5763" w:type="dxa"/>
            <w:shd w:val="clear" w:color="auto" w:fill="auto"/>
            <w:vAlign w:val="center"/>
            <w:hideMark/>
          </w:tcPr>
          <w:p w:rsidR="00270B3F" w:rsidRPr="00E67214" w:rsidRDefault="00270B3F" w:rsidP="00DB0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270B3F" w:rsidRPr="00E67214" w:rsidRDefault="00F520E0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803</w:t>
            </w:r>
            <w:r w:rsidR="00FC6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586,58</w:t>
            </w:r>
          </w:p>
        </w:tc>
      </w:tr>
      <w:tr w:rsidR="00270B3F" w:rsidRPr="00E67214" w:rsidTr="00C1476A">
        <w:trPr>
          <w:trHeight w:val="632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270B3F" w:rsidRPr="00E67214" w:rsidRDefault="00270B3F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1 14 06010 00 0000 430</w:t>
            </w:r>
          </w:p>
        </w:tc>
        <w:tc>
          <w:tcPr>
            <w:tcW w:w="5763" w:type="dxa"/>
            <w:shd w:val="clear" w:color="auto" w:fill="auto"/>
            <w:vAlign w:val="center"/>
            <w:hideMark/>
          </w:tcPr>
          <w:p w:rsidR="00270B3F" w:rsidRPr="00E67214" w:rsidRDefault="00270B3F" w:rsidP="00DB0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270B3F" w:rsidRPr="00E67214" w:rsidRDefault="00F520E0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803</w:t>
            </w:r>
            <w:r w:rsidR="00FC6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586,58</w:t>
            </w:r>
          </w:p>
        </w:tc>
      </w:tr>
      <w:tr w:rsidR="00270B3F" w:rsidRPr="00E67214" w:rsidTr="00DB0D4E">
        <w:trPr>
          <w:trHeight w:val="113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270B3F" w:rsidRPr="00E67214" w:rsidRDefault="00270B3F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1 14 06013 05 0000 430</w:t>
            </w:r>
          </w:p>
        </w:tc>
        <w:tc>
          <w:tcPr>
            <w:tcW w:w="5763" w:type="dxa"/>
            <w:shd w:val="clear" w:color="auto" w:fill="auto"/>
            <w:vAlign w:val="center"/>
            <w:hideMark/>
          </w:tcPr>
          <w:p w:rsidR="00270B3F" w:rsidRPr="00E67214" w:rsidRDefault="00270B3F" w:rsidP="00DB0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территории муниципальных районов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270B3F" w:rsidRPr="00E67214" w:rsidRDefault="00F520E0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659</w:t>
            </w:r>
            <w:r w:rsidR="00FC6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525,78</w:t>
            </w:r>
          </w:p>
        </w:tc>
      </w:tr>
      <w:tr w:rsidR="00270B3F" w:rsidRPr="00E67214" w:rsidTr="00C1476A">
        <w:trPr>
          <w:trHeight w:val="832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270B3F" w:rsidRPr="00E67214" w:rsidRDefault="00270B3F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1 14 06013 13 0000 430</w:t>
            </w:r>
          </w:p>
        </w:tc>
        <w:tc>
          <w:tcPr>
            <w:tcW w:w="5763" w:type="dxa"/>
            <w:shd w:val="clear" w:color="auto" w:fill="auto"/>
            <w:vAlign w:val="center"/>
            <w:hideMark/>
          </w:tcPr>
          <w:p w:rsidR="00270B3F" w:rsidRPr="00E67214" w:rsidRDefault="00270B3F" w:rsidP="00DB0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270B3F" w:rsidRPr="00E67214" w:rsidRDefault="00F520E0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</w:t>
            </w:r>
            <w:r w:rsidR="00FC6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060,80</w:t>
            </w:r>
          </w:p>
        </w:tc>
      </w:tr>
      <w:tr w:rsidR="00270B3F" w:rsidRPr="00E67214" w:rsidTr="00C1476A">
        <w:trPr>
          <w:trHeight w:val="1372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270B3F" w:rsidRPr="00E67214" w:rsidRDefault="00270B3F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1 14 06300 00 0000 430</w:t>
            </w:r>
          </w:p>
        </w:tc>
        <w:tc>
          <w:tcPr>
            <w:tcW w:w="5763" w:type="dxa"/>
            <w:shd w:val="clear" w:color="auto" w:fill="auto"/>
            <w:vAlign w:val="center"/>
            <w:hideMark/>
          </w:tcPr>
          <w:p w:rsidR="00270B3F" w:rsidRPr="00E67214" w:rsidRDefault="00270B3F" w:rsidP="00DB0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270B3F" w:rsidRPr="00E67214" w:rsidRDefault="00F520E0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  <w:r w:rsidR="00FC6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383,74</w:t>
            </w:r>
          </w:p>
        </w:tc>
      </w:tr>
      <w:tr w:rsidR="00270B3F" w:rsidRPr="00E67214" w:rsidTr="00C1476A">
        <w:trPr>
          <w:trHeight w:val="273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270B3F" w:rsidRPr="00E67214" w:rsidRDefault="00270B3F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1 14 06310 00 0000 430</w:t>
            </w:r>
          </w:p>
        </w:tc>
        <w:tc>
          <w:tcPr>
            <w:tcW w:w="5763" w:type="dxa"/>
            <w:shd w:val="clear" w:color="auto" w:fill="auto"/>
            <w:vAlign w:val="center"/>
            <w:hideMark/>
          </w:tcPr>
          <w:p w:rsidR="00270B3F" w:rsidRPr="00E67214" w:rsidRDefault="00270B3F" w:rsidP="00DB0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270B3F" w:rsidRPr="00E67214" w:rsidRDefault="00F520E0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  <w:r w:rsidR="00FC6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383,74</w:t>
            </w:r>
          </w:p>
        </w:tc>
      </w:tr>
      <w:tr w:rsidR="00270B3F" w:rsidRPr="00E67214" w:rsidTr="00C1476A">
        <w:trPr>
          <w:trHeight w:val="1265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270B3F" w:rsidRPr="00E67214" w:rsidRDefault="00270B3F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1 14 06313 13 0000 430</w:t>
            </w:r>
          </w:p>
        </w:tc>
        <w:tc>
          <w:tcPr>
            <w:tcW w:w="5763" w:type="dxa"/>
            <w:shd w:val="clear" w:color="auto" w:fill="auto"/>
            <w:vAlign w:val="center"/>
            <w:hideMark/>
          </w:tcPr>
          <w:p w:rsidR="00270B3F" w:rsidRPr="00E67214" w:rsidRDefault="00270B3F" w:rsidP="00DB0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270B3F" w:rsidRPr="00E67214" w:rsidRDefault="00F520E0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  <w:r w:rsidR="00FC6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383,74</w:t>
            </w:r>
          </w:p>
        </w:tc>
      </w:tr>
      <w:tr w:rsidR="00270B3F" w:rsidRPr="00E67214" w:rsidTr="00C1476A">
        <w:trPr>
          <w:trHeight w:val="307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270B3F" w:rsidRPr="00E67214" w:rsidRDefault="00270B3F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1 15 00000 00 0000 000</w:t>
            </w:r>
          </w:p>
        </w:tc>
        <w:tc>
          <w:tcPr>
            <w:tcW w:w="5763" w:type="dxa"/>
            <w:shd w:val="clear" w:color="auto" w:fill="auto"/>
            <w:vAlign w:val="center"/>
            <w:hideMark/>
          </w:tcPr>
          <w:p w:rsidR="00270B3F" w:rsidRPr="00E67214" w:rsidRDefault="00270B3F" w:rsidP="00DB0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АДМИНИСТРАТИВНЫЕ ПЛАТЕЖИ И СБОРЫ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270B3F" w:rsidRPr="00E67214" w:rsidRDefault="00632D19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  <w:r w:rsidR="00FC6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794,82</w:t>
            </w:r>
          </w:p>
        </w:tc>
      </w:tr>
      <w:tr w:rsidR="00270B3F" w:rsidRPr="00E67214" w:rsidTr="00C1476A">
        <w:trPr>
          <w:trHeight w:val="84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270B3F" w:rsidRPr="00E67214" w:rsidRDefault="00270B3F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1 15 02000 00 0000 140</w:t>
            </w:r>
          </w:p>
        </w:tc>
        <w:tc>
          <w:tcPr>
            <w:tcW w:w="5763" w:type="dxa"/>
            <w:shd w:val="clear" w:color="auto" w:fill="auto"/>
            <w:vAlign w:val="center"/>
            <w:hideMark/>
          </w:tcPr>
          <w:p w:rsidR="00270B3F" w:rsidRPr="00E67214" w:rsidRDefault="00270B3F" w:rsidP="00DB0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270B3F" w:rsidRPr="00E67214" w:rsidRDefault="00632D19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  <w:r w:rsidR="00FC6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794,82</w:t>
            </w:r>
          </w:p>
        </w:tc>
      </w:tr>
      <w:tr w:rsidR="00270B3F" w:rsidRPr="00E67214" w:rsidTr="00C1476A">
        <w:trPr>
          <w:trHeight w:val="697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270B3F" w:rsidRPr="00E67214" w:rsidRDefault="00270B3F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1 15 02050 05 0000 140</w:t>
            </w:r>
          </w:p>
        </w:tc>
        <w:tc>
          <w:tcPr>
            <w:tcW w:w="5763" w:type="dxa"/>
            <w:shd w:val="clear" w:color="auto" w:fill="auto"/>
            <w:vAlign w:val="center"/>
            <w:hideMark/>
          </w:tcPr>
          <w:p w:rsidR="00270B3F" w:rsidRPr="00E67214" w:rsidRDefault="00270B3F" w:rsidP="00DB0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270B3F" w:rsidRPr="00E67214" w:rsidRDefault="00632D19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  <w:r w:rsidR="00FC6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794,82</w:t>
            </w:r>
          </w:p>
        </w:tc>
      </w:tr>
      <w:tr w:rsidR="00270B3F" w:rsidRPr="00E67214" w:rsidTr="00C1476A">
        <w:trPr>
          <w:trHeight w:val="30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270B3F" w:rsidRPr="00E67214" w:rsidRDefault="00270B3F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1 16 00000 00 0000 000</w:t>
            </w:r>
          </w:p>
        </w:tc>
        <w:tc>
          <w:tcPr>
            <w:tcW w:w="5763" w:type="dxa"/>
            <w:shd w:val="clear" w:color="auto" w:fill="auto"/>
            <w:vAlign w:val="center"/>
            <w:hideMark/>
          </w:tcPr>
          <w:p w:rsidR="00270B3F" w:rsidRPr="00E67214" w:rsidRDefault="00270B3F" w:rsidP="00DB0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ШТРАФЫ, САНКЦИИ, ВОЗМЕЩЕНИЕ УЩЕРБА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270B3F" w:rsidRPr="00E67214" w:rsidRDefault="00632D19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="00FC6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764</w:t>
            </w:r>
            <w:r w:rsidR="00FC6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063,26</w:t>
            </w:r>
          </w:p>
        </w:tc>
      </w:tr>
      <w:tr w:rsidR="00270B3F" w:rsidRPr="00E67214" w:rsidTr="00C1476A">
        <w:trPr>
          <w:trHeight w:val="60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270B3F" w:rsidRPr="00E67214" w:rsidRDefault="00270B3F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1 16 03000 00 0000 140</w:t>
            </w:r>
          </w:p>
        </w:tc>
        <w:tc>
          <w:tcPr>
            <w:tcW w:w="5763" w:type="dxa"/>
            <w:shd w:val="clear" w:color="auto" w:fill="auto"/>
            <w:vAlign w:val="center"/>
            <w:hideMark/>
          </w:tcPr>
          <w:p w:rsidR="00270B3F" w:rsidRPr="00E67214" w:rsidRDefault="00270B3F" w:rsidP="00DB0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270B3F" w:rsidRPr="00E67214" w:rsidRDefault="00632D19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</w:t>
            </w:r>
            <w:r w:rsidR="00FC6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581,19</w:t>
            </w:r>
          </w:p>
        </w:tc>
      </w:tr>
      <w:tr w:rsidR="00270B3F" w:rsidRPr="00E67214" w:rsidTr="00C1476A">
        <w:trPr>
          <w:trHeight w:val="1358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270B3F" w:rsidRPr="00E67214" w:rsidRDefault="00270B3F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1 16 03010 01 0000 140</w:t>
            </w:r>
          </w:p>
        </w:tc>
        <w:tc>
          <w:tcPr>
            <w:tcW w:w="5763" w:type="dxa"/>
            <w:shd w:val="clear" w:color="auto" w:fill="auto"/>
            <w:vAlign w:val="center"/>
            <w:hideMark/>
          </w:tcPr>
          <w:p w:rsidR="00270B3F" w:rsidRPr="00E67214" w:rsidRDefault="00270B3F" w:rsidP="00DB0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Денежные взыскания (штрафы) за нарушение законодательства о налогах и сборах, предусмотренные статьями 116, 119.1, 119.2  пунктами 1 и 2 статьи 120, статьями 125, 126, 126.1, 128, 129, 129.1,  129.4, 132, 133, 134, 135,  135.1, 135.2  Налогового кодекса Российской Федерации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270B3F" w:rsidRPr="00E67214" w:rsidRDefault="00632D19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</w:t>
            </w:r>
            <w:r w:rsidR="00FC6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794,01</w:t>
            </w:r>
          </w:p>
        </w:tc>
      </w:tr>
      <w:tr w:rsidR="00270B3F" w:rsidRPr="00E67214" w:rsidTr="00C1476A">
        <w:trPr>
          <w:trHeight w:val="982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270B3F" w:rsidRPr="00E67214" w:rsidRDefault="00270B3F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 1 16 03030 01 0000 140</w:t>
            </w:r>
          </w:p>
        </w:tc>
        <w:tc>
          <w:tcPr>
            <w:tcW w:w="5763" w:type="dxa"/>
            <w:shd w:val="clear" w:color="auto" w:fill="auto"/>
            <w:vAlign w:val="center"/>
            <w:hideMark/>
          </w:tcPr>
          <w:p w:rsidR="00270B3F" w:rsidRPr="00E67214" w:rsidRDefault="00270B3F" w:rsidP="00DB0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270B3F" w:rsidRPr="00E67214" w:rsidRDefault="00632D19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787,18</w:t>
            </w:r>
          </w:p>
        </w:tc>
      </w:tr>
      <w:tr w:rsidR="00270B3F" w:rsidRPr="00E67214" w:rsidTr="00DB0D4E">
        <w:trPr>
          <w:trHeight w:val="1095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270B3F" w:rsidRPr="00E67214" w:rsidRDefault="00270B3F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1 16 06000 01 0000 140</w:t>
            </w:r>
          </w:p>
        </w:tc>
        <w:tc>
          <w:tcPr>
            <w:tcW w:w="5763" w:type="dxa"/>
            <w:shd w:val="clear" w:color="auto" w:fill="auto"/>
            <w:vAlign w:val="center"/>
            <w:hideMark/>
          </w:tcPr>
          <w:p w:rsidR="00270B3F" w:rsidRPr="00E67214" w:rsidRDefault="00270B3F" w:rsidP="00DB0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270B3F" w:rsidRPr="00E67214" w:rsidRDefault="00632D19" w:rsidP="00632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  <w:r w:rsidR="00FC6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</w:tr>
      <w:tr w:rsidR="00270B3F" w:rsidRPr="00E67214" w:rsidTr="00DB0D4E">
        <w:trPr>
          <w:trHeight w:val="1124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270B3F" w:rsidRPr="00E67214" w:rsidRDefault="00270B3F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1 16 08000 01 0000 140</w:t>
            </w:r>
          </w:p>
        </w:tc>
        <w:tc>
          <w:tcPr>
            <w:tcW w:w="5763" w:type="dxa"/>
            <w:shd w:val="clear" w:color="auto" w:fill="auto"/>
            <w:vAlign w:val="center"/>
            <w:hideMark/>
          </w:tcPr>
          <w:p w:rsidR="00270B3F" w:rsidRPr="00E67214" w:rsidRDefault="00270B3F" w:rsidP="00DB0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 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270B3F" w:rsidRPr="00E67214" w:rsidRDefault="00632D19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613</w:t>
            </w:r>
            <w:r w:rsidR="00FC6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426,53</w:t>
            </w:r>
          </w:p>
        </w:tc>
      </w:tr>
      <w:tr w:rsidR="00270B3F" w:rsidRPr="00E67214" w:rsidTr="00C1476A">
        <w:trPr>
          <w:trHeight w:val="1077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270B3F" w:rsidRPr="00E67214" w:rsidRDefault="00270B3F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1 16 08010 01 0000 140</w:t>
            </w:r>
          </w:p>
        </w:tc>
        <w:tc>
          <w:tcPr>
            <w:tcW w:w="5763" w:type="dxa"/>
            <w:shd w:val="clear" w:color="auto" w:fill="auto"/>
            <w:vAlign w:val="center"/>
            <w:hideMark/>
          </w:tcPr>
          <w:p w:rsidR="00270B3F" w:rsidRPr="00E67214" w:rsidRDefault="00270B3F" w:rsidP="00DB0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Денежные взыскания (штрафы) за административные правонарушения в области государственного регулирования производства и оборота табачной продукции 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270B3F" w:rsidRPr="00E67214" w:rsidRDefault="00632D19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606</w:t>
            </w:r>
            <w:r w:rsidR="00FC6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426,53</w:t>
            </w:r>
          </w:p>
        </w:tc>
      </w:tr>
      <w:tr w:rsidR="00270B3F" w:rsidRPr="00E67214" w:rsidTr="00C1476A">
        <w:trPr>
          <w:trHeight w:val="105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270B3F" w:rsidRPr="00E67214" w:rsidRDefault="00270B3F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1 16 08020 01 0000 140</w:t>
            </w:r>
          </w:p>
        </w:tc>
        <w:tc>
          <w:tcPr>
            <w:tcW w:w="5763" w:type="dxa"/>
            <w:shd w:val="clear" w:color="auto" w:fill="auto"/>
            <w:vAlign w:val="center"/>
            <w:hideMark/>
          </w:tcPr>
          <w:p w:rsidR="00270B3F" w:rsidRPr="00E67214" w:rsidRDefault="00270B3F" w:rsidP="00DB0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 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270B3F" w:rsidRPr="00E67214" w:rsidRDefault="00632D19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  <w:r w:rsidR="009A6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</w:tr>
      <w:tr w:rsidR="00270B3F" w:rsidRPr="00E67214" w:rsidTr="00C1476A">
        <w:trPr>
          <w:trHeight w:val="2116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270B3F" w:rsidRPr="00E67214" w:rsidRDefault="00270B3F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1 16 25000  00 0000 140</w:t>
            </w:r>
          </w:p>
        </w:tc>
        <w:tc>
          <w:tcPr>
            <w:tcW w:w="5763" w:type="dxa"/>
            <w:shd w:val="clear" w:color="auto" w:fill="auto"/>
            <w:vAlign w:val="center"/>
            <w:hideMark/>
          </w:tcPr>
          <w:p w:rsidR="00270B3F" w:rsidRPr="00E67214" w:rsidRDefault="00270B3F" w:rsidP="00DB0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Денежные взыскания (штрафы) за нарушение законодательства      Российской     Федерации о недрах, об особо 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 земельного законодательства, лесного законодательства, водного законодательства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270B3F" w:rsidRPr="00E67214" w:rsidRDefault="00632D19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  <w:r w:rsidR="009A6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</w:tr>
      <w:tr w:rsidR="00270B3F" w:rsidRPr="00E67214" w:rsidTr="00C1476A">
        <w:trPr>
          <w:trHeight w:val="556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270B3F" w:rsidRPr="00E67214" w:rsidRDefault="00270B3F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1 16 25050 01 0000 140</w:t>
            </w:r>
          </w:p>
        </w:tc>
        <w:tc>
          <w:tcPr>
            <w:tcW w:w="5763" w:type="dxa"/>
            <w:shd w:val="clear" w:color="auto" w:fill="auto"/>
            <w:vAlign w:val="center"/>
            <w:hideMark/>
          </w:tcPr>
          <w:p w:rsidR="00270B3F" w:rsidRPr="00E67214" w:rsidRDefault="00270B3F" w:rsidP="00DB0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Денежные взыскания (штрафы) за нарушение  законодательства в области охраны окружающей  среды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270B3F" w:rsidRPr="00E67214" w:rsidRDefault="00632D19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  <w:r w:rsidR="009A6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</w:tr>
      <w:tr w:rsidR="00270B3F" w:rsidRPr="00E67214" w:rsidTr="00C1476A">
        <w:trPr>
          <w:trHeight w:val="60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270B3F" w:rsidRPr="00E67214" w:rsidRDefault="00270B3F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1 16 25060 01 0000 140</w:t>
            </w:r>
          </w:p>
        </w:tc>
        <w:tc>
          <w:tcPr>
            <w:tcW w:w="5763" w:type="dxa"/>
            <w:shd w:val="clear" w:color="auto" w:fill="auto"/>
            <w:vAlign w:val="center"/>
            <w:hideMark/>
          </w:tcPr>
          <w:p w:rsidR="00270B3F" w:rsidRPr="00E67214" w:rsidRDefault="00270B3F" w:rsidP="00DB0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270B3F" w:rsidRPr="00E67214" w:rsidRDefault="00632D19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  <w:r w:rsidR="009A6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</w:tr>
      <w:tr w:rsidR="00270B3F" w:rsidRPr="00E67214" w:rsidTr="00C1476A">
        <w:trPr>
          <w:trHeight w:val="103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270B3F" w:rsidRPr="00E67214" w:rsidRDefault="00270B3F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1 16 28000 01 0000 140</w:t>
            </w:r>
          </w:p>
        </w:tc>
        <w:tc>
          <w:tcPr>
            <w:tcW w:w="5763" w:type="dxa"/>
            <w:shd w:val="clear" w:color="auto" w:fill="auto"/>
            <w:vAlign w:val="center"/>
            <w:hideMark/>
          </w:tcPr>
          <w:p w:rsidR="00270B3F" w:rsidRPr="00E67214" w:rsidRDefault="00270B3F" w:rsidP="00DB0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Денежные взыскания (штрафы) за нарушение законодательства в области обеспечения санитарн</w:t>
            </w:r>
            <w:proofErr w:type="gramStart"/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о-</w:t>
            </w:r>
            <w:proofErr w:type="gramEnd"/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эпидемиологического благополучия человека и законодательства в сфере защиты прав потребителей 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270B3F" w:rsidRPr="00E67214" w:rsidRDefault="00632D19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649</w:t>
            </w:r>
            <w:r w:rsidR="009A6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</w:tr>
      <w:tr w:rsidR="00270B3F" w:rsidRPr="00E67214" w:rsidTr="00C1476A">
        <w:trPr>
          <w:trHeight w:val="473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270B3F" w:rsidRPr="00E67214" w:rsidRDefault="00270B3F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1 16 30000 01 0000 140</w:t>
            </w:r>
          </w:p>
        </w:tc>
        <w:tc>
          <w:tcPr>
            <w:tcW w:w="5763" w:type="dxa"/>
            <w:shd w:val="clear" w:color="auto" w:fill="auto"/>
            <w:vAlign w:val="center"/>
            <w:hideMark/>
          </w:tcPr>
          <w:p w:rsidR="00270B3F" w:rsidRPr="00E67214" w:rsidRDefault="00270B3F" w:rsidP="00DB0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Денежные взыскания (штрафы) за правонарушения в области дорожного движения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270B3F" w:rsidRPr="00E67214" w:rsidRDefault="00632D19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295</w:t>
            </w:r>
            <w:r w:rsidR="009A6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</w:tr>
      <w:tr w:rsidR="00270B3F" w:rsidRPr="00E67214" w:rsidTr="00C1476A">
        <w:trPr>
          <w:trHeight w:val="60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270B3F" w:rsidRPr="00E67214" w:rsidRDefault="00270B3F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1 16 30030 01 0000 140</w:t>
            </w:r>
          </w:p>
        </w:tc>
        <w:tc>
          <w:tcPr>
            <w:tcW w:w="5763" w:type="dxa"/>
            <w:shd w:val="clear" w:color="auto" w:fill="auto"/>
            <w:vAlign w:val="center"/>
            <w:hideMark/>
          </w:tcPr>
          <w:p w:rsidR="00270B3F" w:rsidRPr="00E67214" w:rsidRDefault="00270B3F" w:rsidP="00DB0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270B3F" w:rsidRPr="00E67214" w:rsidRDefault="00632D19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295</w:t>
            </w:r>
            <w:r w:rsidR="009A6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</w:tr>
      <w:tr w:rsidR="00270B3F" w:rsidRPr="00E67214" w:rsidTr="00C1476A">
        <w:trPr>
          <w:trHeight w:val="1034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270B3F" w:rsidRPr="00E67214" w:rsidRDefault="00270B3F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1 16 33000 00 0000 140</w:t>
            </w:r>
          </w:p>
        </w:tc>
        <w:tc>
          <w:tcPr>
            <w:tcW w:w="5763" w:type="dxa"/>
            <w:shd w:val="clear" w:color="auto" w:fill="auto"/>
            <w:vAlign w:val="center"/>
            <w:hideMark/>
          </w:tcPr>
          <w:p w:rsidR="00270B3F" w:rsidRPr="00E67214" w:rsidRDefault="00270B3F" w:rsidP="00DB0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270B3F" w:rsidRPr="00E67214" w:rsidRDefault="00632D19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  <w:r w:rsidR="009A6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313,70</w:t>
            </w:r>
          </w:p>
        </w:tc>
      </w:tr>
      <w:tr w:rsidR="00270B3F" w:rsidRPr="00E67214" w:rsidTr="00C1476A">
        <w:trPr>
          <w:trHeight w:val="1262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270B3F" w:rsidRPr="00E67214" w:rsidRDefault="00270B3F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1 16 33050 05 0000 140</w:t>
            </w:r>
          </w:p>
        </w:tc>
        <w:tc>
          <w:tcPr>
            <w:tcW w:w="5763" w:type="dxa"/>
            <w:shd w:val="clear" w:color="auto" w:fill="auto"/>
            <w:vAlign w:val="center"/>
            <w:hideMark/>
          </w:tcPr>
          <w:p w:rsidR="00270B3F" w:rsidRPr="00E67214" w:rsidRDefault="00270B3F" w:rsidP="00DB0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270B3F" w:rsidRPr="00E67214" w:rsidRDefault="00632D19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  <w:r w:rsidR="009A6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313,70</w:t>
            </w:r>
          </w:p>
        </w:tc>
      </w:tr>
      <w:tr w:rsidR="00270B3F" w:rsidRPr="00E67214" w:rsidTr="00C1476A">
        <w:trPr>
          <w:trHeight w:val="1222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270B3F" w:rsidRPr="00E67214" w:rsidRDefault="00270B3F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1 16 43000 01 0000 140</w:t>
            </w:r>
          </w:p>
        </w:tc>
        <w:tc>
          <w:tcPr>
            <w:tcW w:w="5763" w:type="dxa"/>
            <w:shd w:val="clear" w:color="auto" w:fill="auto"/>
            <w:vAlign w:val="center"/>
            <w:hideMark/>
          </w:tcPr>
          <w:p w:rsidR="00270B3F" w:rsidRPr="00E67214" w:rsidRDefault="00270B3F" w:rsidP="00DB0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Денежные взыскания 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270B3F" w:rsidRPr="00E67214" w:rsidRDefault="00632D19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263</w:t>
            </w:r>
            <w:r w:rsidR="009A6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874,65</w:t>
            </w:r>
          </w:p>
        </w:tc>
      </w:tr>
      <w:tr w:rsidR="00270B3F" w:rsidRPr="00E67214" w:rsidTr="00C1476A">
        <w:trPr>
          <w:trHeight w:val="60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270B3F" w:rsidRPr="00E67214" w:rsidRDefault="00270B3F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 1 16 90000 00 0000 140</w:t>
            </w:r>
          </w:p>
        </w:tc>
        <w:tc>
          <w:tcPr>
            <w:tcW w:w="5763" w:type="dxa"/>
            <w:shd w:val="clear" w:color="auto" w:fill="auto"/>
            <w:vAlign w:val="center"/>
            <w:hideMark/>
          </w:tcPr>
          <w:p w:rsidR="00270B3F" w:rsidRPr="00E67214" w:rsidRDefault="00270B3F" w:rsidP="00DB0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270B3F" w:rsidRPr="00E67214" w:rsidRDefault="00632D19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9A6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801</w:t>
            </w:r>
            <w:r w:rsidR="009A6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767,19</w:t>
            </w:r>
          </w:p>
        </w:tc>
      </w:tr>
      <w:tr w:rsidR="00270B3F" w:rsidRPr="00E67214" w:rsidTr="00C1476A">
        <w:trPr>
          <w:trHeight w:val="738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270B3F" w:rsidRPr="00E67214" w:rsidRDefault="00270B3F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1 16 90050 05 0000 140</w:t>
            </w:r>
          </w:p>
        </w:tc>
        <w:tc>
          <w:tcPr>
            <w:tcW w:w="5763" w:type="dxa"/>
            <w:shd w:val="clear" w:color="auto" w:fill="auto"/>
            <w:vAlign w:val="center"/>
            <w:hideMark/>
          </w:tcPr>
          <w:p w:rsidR="00270B3F" w:rsidRPr="00E67214" w:rsidRDefault="00270B3F" w:rsidP="00DB0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поступления от денежных взысканий (штрафов) и иных сумм в возмещение ущерба, зачисляемые в  бюджеты муниципальных районов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270B3F" w:rsidRPr="00E67214" w:rsidRDefault="00632D19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9A6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801</w:t>
            </w:r>
            <w:r w:rsidR="009A6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767,19</w:t>
            </w:r>
          </w:p>
        </w:tc>
      </w:tr>
      <w:tr w:rsidR="00270B3F" w:rsidRPr="00E67214" w:rsidTr="00C1476A">
        <w:trPr>
          <w:trHeight w:val="30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270B3F" w:rsidRPr="00E67214" w:rsidRDefault="00270B3F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2 00 00000 00 0000 000</w:t>
            </w:r>
          </w:p>
        </w:tc>
        <w:tc>
          <w:tcPr>
            <w:tcW w:w="5763" w:type="dxa"/>
            <w:shd w:val="clear" w:color="auto" w:fill="auto"/>
            <w:vAlign w:val="center"/>
            <w:hideMark/>
          </w:tcPr>
          <w:p w:rsidR="00270B3F" w:rsidRPr="00E67214" w:rsidRDefault="00270B3F" w:rsidP="00DB0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БЕЗВОЗМЕЗДНЫЕ ПОСТУПЛЕНИЯ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270B3F" w:rsidRPr="00E67214" w:rsidRDefault="00A84FAC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424</w:t>
            </w:r>
            <w:r w:rsidR="009A6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</w:t>
            </w:r>
            <w:r w:rsidR="009A6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614,63</w:t>
            </w:r>
          </w:p>
        </w:tc>
      </w:tr>
      <w:tr w:rsidR="00270B3F" w:rsidRPr="00E67214" w:rsidTr="00C1476A">
        <w:trPr>
          <w:trHeight w:val="90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270B3F" w:rsidRPr="00E67214" w:rsidRDefault="00270B3F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2 02 00000 00 0000 000</w:t>
            </w:r>
          </w:p>
        </w:tc>
        <w:tc>
          <w:tcPr>
            <w:tcW w:w="5763" w:type="dxa"/>
            <w:shd w:val="clear" w:color="auto" w:fill="auto"/>
            <w:vAlign w:val="center"/>
            <w:hideMark/>
          </w:tcPr>
          <w:p w:rsidR="00270B3F" w:rsidRPr="00E67214" w:rsidRDefault="00270B3F" w:rsidP="00DB0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270B3F" w:rsidRPr="00E67214" w:rsidRDefault="00A84FAC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424</w:t>
            </w:r>
            <w:r w:rsidR="009A6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027</w:t>
            </w:r>
            <w:r w:rsidR="009A6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614,63</w:t>
            </w:r>
          </w:p>
        </w:tc>
      </w:tr>
      <w:tr w:rsidR="00270B3F" w:rsidRPr="00E67214" w:rsidTr="00C1476A">
        <w:trPr>
          <w:trHeight w:val="60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270B3F" w:rsidRPr="00E67214" w:rsidRDefault="00270B3F" w:rsidP="00C2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2 02 10000 00 0000 15</w:t>
            </w:r>
            <w:r w:rsidR="00C2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63" w:type="dxa"/>
            <w:shd w:val="clear" w:color="auto" w:fill="auto"/>
            <w:vAlign w:val="center"/>
            <w:hideMark/>
          </w:tcPr>
          <w:p w:rsidR="00270B3F" w:rsidRPr="00E67214" w:rsidRDefault="00270B3F" w:rsidP="00DB0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270B3F" w:rsidRPr="00E67214" w:rsidRDefault="00A84FAC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</w:t>
            </w:r>
            <w:r w:rsidR="009A6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  <w:r w:rsidR="009A6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</w:tr>
      <w:tr w:rsidR="00270B3F" w:rsidRPr="00E67214" w:rsidTr="00C1476A">
        <w:trPr>
          <w:trHeight w:val="30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270B3F" w:rsidRPr="00E67214" w:rsidRDefault="00270B3F" w:rsidP="00C2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2 02 15001 00 0000 15</w:t>
            </w:r>
            <w:r w:rsidR="00C2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63" w:type="dxa"/>
            <w:shd w:val="clear" w:color="auto" w:fill="auto"/>
            <w:vAlign w:val="center"/>
            <w:hideMark/>
          </w:tcPr>
          <w:p w:rsidR="00270B3F" w:rsidRPr="00E67214" w:rsidRDefault="00270B3F" w:rsidP="00DB0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270B3F" w:rsidRPr="00E67214" w:rsidRDefault="00A84FAC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  <w:r w:rsidR="009A6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</w:t>
            </w:r>
            <w:r w:rsidR="009A6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</w:tr>
      <w:tr w:rsidR="00270B3F" w:rsidRPr="00E67214" w:rsidTr="00C1476A">
        <w:trPr>
          <w:trHeight w:val="571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270B3F" w:rsidRPr="00E67214" w:rsidRDefault="00270B3F" w:rsidP="00C2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2 02 15001 05 0000 15</w:t>
            </w:r>
            <w:r w:rsidR="00C2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63" w:type="dxa"/>
            <w:shd w:val="clear" w:color="auto" w:fill="auto"/>
            <w:vAlign w:val="center"/>
            <w:hideMark/>
          </w:tcPr>
          <w:p w:rsidR="00270B3F" w:rsidRPr="00E67214" w:rsidRDefault="00270B3F" w:rsidP="00DB0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270B3F" w:rsidRPr="00E67214" w:rsidRDefault="00A84FAC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  <w:r w:rsidR="009A6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</w:t>
            </w:r>
            <w:r w:rsidR="009A6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</w:tr>
      <w:tr w:rsidR="00270B3F" w:rsidRPr="00E67214" w:rsidTr="00C1476A">
        <w:trPr>
          <w:trHeight w:val="631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270B3F" w:rsidRPr="00E67214" w:rsidRDefault="00270B3F" w:rsidP="00C2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2 02 15002 00 0000 15</w:t>
            </w:r>
            <w:r w:rsidR="00C2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63" w:type="dxa"/>
            <w:shd w:val="clear" w:color="auto" w:fill="auto"/>
            <w:vAlign w:val="center"/>
            <w:hideMark/>
          </w:tcPr>
          <w:p w:rsidR="00270B3F" w:rsidRPr="00E67214" w:rsidRDefault="00270B3F" w:rsidP="00DB0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270B3F" w:rsidRPr="00E67214" w:rsidRDefault="00A84FAC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  <w:r w:rsidR="009A6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007</w:t>
            </w:r>
            <w:r w:rsidR="009A6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</w:tr>
      <w:tr w:rsidR="00270B3F" w:rsidRPr="00E67214" w:rsidTr="00C1476A">
        <w:trPr>
          <w:trHeight w:val="839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270B3F" w:rsidRPr="00E67214" w:rsidRDefault="00270B3F" w:rsidP="00C2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2 02 15002 05 0000 15</w:t>
            </w:r>
            <w:r w:rsidR="00C2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63" w:type="dxa"/>
            <w:shd w:val="clear" w:color="auto" w:fill="auto"/>
            <w:vAlign w:val="center"/>
            <w:hideMark/>
          </w:tcPr>
          <w:p w:rsidR="00270B3F" w:rsidRPr="00E67214" w:rsidRDefault="00270B3F" w:rsidP="00DB0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270B3F" w:rsidRPr="00E67214" w:rsidRDefault="00A84FAC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  <w:r w:rsidR="009A6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007</w:t>
            </w:r>
            <w:r w:rsidR="009A6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</w:tr>
      <w:tr w:rsidR="00270B3F" w:rsidRPr="00E67214" w:rsidTr="00C1476A">
        <w:trPr>
          <w:trHeight w:val="633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270B3F" w:rsidRPr="00E67214" w:rsidRDefault="00270B3F" w:rsidP="00C2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2 02 20000 00 0000 15</w:t>
            </w:r>
            <w:r w:rsidR="00C2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63" w:type="dxa"/>
            <w:shd w:val="clear" w:color="auto" w:fill="auto"/>
            <w:vAlign w:val="center"/>
            <w:hideMark/>
          </w:tcPr>
          <w:p w:rsidR="00270B3F" w:rsidRPr="00E67214" w:rsidRDefault="00270B3F" w:rsidP="00DB0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270B3F" w:rsidRPr="00E67214" w:rsidRDefault="00A84FAC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  <w:r w:rsidR="009A6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721</w:t>
            </w:r>
            <w:r w:rsidR="009A6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687,80</w:t>
            </w:r>
          </w:p>
        </w:tc>
      </w:tr>
      <w:tr w:rsidR="00270B3F" w:rsidRPr="00E67214" w:rsidTr="00C1476A">
        <w:trPr>
          <w:trHeight w:val="90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270B3F" w:rsidRPr="00E67214" w:rsidRDefault="00270B3F" w:rsidP="00C2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2 02 20077 00 0000 15</w:t>
            </w:r>
            <w:r w:rsidR="00C2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63" w:type="dxa"/>
            <w:shd w:val="clear" w:color="auto" w:fill="auto"/>
            <w:vAlign w:val="center"/>
            <w:hideMark/>
          </w:tcPr>
          <w:p w:rsidR="00270B3F" w:rsidRPr="00E67214" w:rsidRDefault="00270B3F" w:rsidP="00DB0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Субсидии бюджетам на </w:t>
            </w:r>
            <w:proofErr w:type="spellStart"/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софинансирование</w:t>
            </w:r>
            <w:proofErr w:type="spellEnd"/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270B3F" w:rsidRPr="00E67214" w:rsidRDefault="00A84FAC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9A6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</w:t>
            </w:r>
            <w:r w:rsidR="009A6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955,90</w:t>
            </w:r>
          </w:p>
        </w:tc>
      </w:tr>
      <w:tr w:rsidR="00270B3F" w:rsidRPr="00E67214" w:rsidTr="00C1476A">
        <w:trPr>
          <w:trHeight w:val="796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270B3F" w:rsidRPr="00E67214" w:rsidRDefault="00270B3F" w:rsidP="00C2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2 02 20077 05 0000 15</w:t>
            </w:r>
            <w:r w:rsidR="00C2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63" w:type="dxa"/>
            <w:shd w:val="clear" w:color="auto" w:fill="auto"/>
            <w:vAlign w:val="center"/>
            <w:hideMark/>
          </w:tcPr>
          <w:p w:rsidR="00270B3F" w:rsidRPr="00E67214" w:rsidRDefault="00270B3F" w:rsidP="00DB0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Субсидии бюджетам муниципальных районов на </w:t>
            </w:r>
            <w:proofErr w:type="spellStart"/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софинансирование</w:t>
            </w:r>
            <w:proofErr w:type="spellEnd"/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270B3F" w:rsidRPr="00E67214" w:rsidRDefault="00A84FAC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9A6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</w:t>
            </w:r>
            <w:r w:rsidR="009A6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955,90</w:t>
            </w:r>
          </w:p>
        </w:tc>
      </w:tr>
      <w:tr w:rsidR="00A84FAC" w:rsidRPr="00E67214" w:rsidTr="00C1476A">
        <w:trPr>
          <w:trHeight w:val="796"/>
          <w:jc w:val="center"/>
        </w:trPr>
        <w:tc>
          <w:tcPr>
            <w:tcW w:w="2560" w:type="dxa"/>
            <w:shd w:val="clear" w:color="auto" w:fill="auto"/>
            <w:vAlign w:val="center"/>
          </w:tcPr>
          <w:p w:rsidR="00A84FAC" w:rsidRPr="00E67214" w:rsidRDefault="00A84FAC" w:rsidP="00C2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0216</w:t>
            </w: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0000 15</w:t>
            </w:r>
            <w:r w:rsidR="00C2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63" w:type="dxa"/>
            <w:shd w:val="clear" w:color="auto" w:fill="auto"/>
            <w:vAlign w:val="center"/>
          </w:tcPr>
          <w:p w:rsidR="00A84FAC" w:rsidRPr="00E67214" w:rsidRDefault="00A84FAC" w:rsidP="00DB0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A84FAC" w:rsidRDefault="00A84FAC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  <w:r w:rsidR="009A6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033</w:t>
            </w:r>
            <w:r w:rsidR="009A6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063,11</w:t>
            </w:r>
          </w:p>
        </w:tc>
      </w:tr>
      <w:tr w:rsidR="00A84FAC" w:rsidRPr="00E67214" w:rsidTr="00C1476A">
        <w:trPr>
          <w:trHeight w:val="796"/>
          <w:jc w:val="center"/>
        </w:trPr>
        <w:tc>
          <w:tcPr>
            <w:tcW w:w="2560" w:type="dxa"/>
            <w:shd w:val="clear" w:color="auto" w:fill="auto"/>
            <w:vAlign w:val="center"/>
          </w:tcPr>
          <w:p w:rsidR="00A84FAC" w:rsidRPr="00E67214" w:rsidRDefault="00A84FAC" w:rsidP="00C2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0216</w:t>
            </w: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05 0000 15</w:t>
            </w:r>
            <w:r w:rsidR="00C2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63" w:type="dxa"/>
            <w:shd w:val="clear" w:color="auto" w:fill="auto"/>
            <w:vAlign w:val="center"/>
          </w:tcPr>
          <w:p w:rsidR="00A84FAC" w:rsidRPr="00E67214" w:rsidRDefault="00A84FAC" w:rsidP="00DB0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A84FAC" w:rsidRDefault="00A84FAC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  <w:r w:rsidR="009A6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033</w:t>
            </w:r>
            <w:r w:rsidR="009A6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063,11</w:t>
            </w:r>
          </w:p>
        </w:tc>
      </w:tr>
      <w:tr w:rsidR="00A84FAC" w:rsidRPr="00E67214" w:rsidTr="00C1476A">
        <w:trPr>
          <w:trHeight w:val="796"/>
          <w:jc w:val="center"/>
        </w:trPr>
        <w:tc>
          <w:tcPr>
            <w:tcW w:w="2560" w:type="dxa"/>
            <w:shd w:val="clear" w:color="auto" w:fill="auto"/>
            <w:vAlign w:val="center"/>
          </w:tcPr>
          <w:p w:rsidR="00A84FAC" w:rsidRPr="00E67214" w:rsidRDefault="00A84FAC" w:rsidP="00C2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2 02 25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7 00 0000 15</w:t>
            </w:r>
            <w:r w:rsidR="00C2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63" w:type="dxa"/>
            <w:shd w:val="clear" w:color="auto" w:fill="auto"/>
            <w:vAlign w:val="center"/>
          </w:tcPr>
          <w:p w:rsidR="00A84FAC" w:rsidRDefault="00A84FAC" w:rsidP="00DB0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Субсидии бюджетам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A84FAC" w:rsidRDefault="00A84FAC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9A6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655</w:t>
            </w:r>
            <w:r w:rsidR="009A6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410,46</w:t>
            </w:r>
          </w:p>
        </w:tc>
      </w:tr>
      <w:tr w:rsidR="00A84FAC" w:rsidRPr="00E67214" w:rsidTr="00C1476A">
        <w:trPr>
          <w:trHeight w:val="796"/>
          <w:jc w:val="center"/>
        </w:trPr>
        <w:tc>
          <w:tcPr>
            <w:tcW w:w="2560" w:type="dxa"/>
            <w:shd w:val="clear" w:color="auto" w:fill="auto"/>
            <w:vAlign w:val="center"/>
          </w:tcPr>
          <w:p w:rsidR="00A84FAC" w:rsidRPr="00E67214" w:rsidRDefault="00A84FAC" w:rsidP="00C2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2 02 25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0000 15</w:t>
            </w:r>
            <w:r w:rsidR="00C2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63" w:type="dxa"/>
            <w:shd w:val="clear" w:color="auto" w:fill="auto"/>
            <w:vAlign w:val="center"/>
          </w:tcPr>
          <w:p w:rsidR="00A84FAC" w:rsidRDefault="00A84FAC" w:rsidP="00DB0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A84FAC" w:rsidRDefault="00A84FAC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9A6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655</w:t>
            </w:r>
            <w:r w:rsidR="009A6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410,46</w:t>
            </w:r>
          </w:p>
        </w:tc>
      </w:tr>
      <w:tr w:rsidR="00A84FAC" w:rsidRPr="00E67214" w:rsidTr="00C1476A">
        <w:trPr>
          <w:trHeight w:val="60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A84FAC" w:rsidRPr="00E67214" w:rsidRDefault="00A84FAC" w:rsidP="00C2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2 02 25497 00 0000 15</w:t>
            </w:r>
            <w:r w:rsidR="00C2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63" w:type="dxa"/>
            <w:shd w:val="clear" w:color="auto" w:fill="auto"/>
            <w:vAlign w:val="center"/>
            <w:hideMark/>
          </w:tcPr>
          <w:p w:rsidR="00A84FAC" w:rsidRPr="00E67214" w:rsidRDefault="00A84FAC" w:rsidP="00DB0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A84FAC" w:rsidRPr="00E67214" w:rsidRDefault="00A84FAC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9A6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272</w:t>
            </w:r>
            <w:r w:rsidR="009A6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480,44</w:t>
            </w:r>
          </w:p>
        </w:tc>
      </w:tr>
      <w:tr w:rsidR="00A84FAC" w:rsidRPr="00E67214" w:rsidTr="00C1476A">
        <w:trPr>
          <w:trHeight w:val="90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A84FAC" w:rsidRPr="00E67214" w:rsidRDefault="00A84FAC" w:rsidP="00C2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2 02 25497 05 0000 15</w:t>
            </w:r>
            <w:r w:rsidR="00C2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63" w:type="dxa"/>
            <w:shd w:val="clear" w:color="auto" w:fill="auto"/>
            <w:vAlign w:val="center"/>
            <w:hideMark/>
          </w:tcPr>
          <w:p w:rsidR="00A84FAC" w:rsidRPr="00E67214" w:rsidRDefault="00A84FAC" w:rsidP="00DB0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A84FAC" w:rsidRPr="00E67214" w:rsidRDefault="00C83EDB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9A6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272</w:t>
            </w:r>
            <w:r w:rsidR="009A6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480,44</w:t>
            </w:r>
          </w:p>
        </w:tc>
      </w:tr>
      <w:tr w:rsidR="00A84FAC" w:rsidRPr="00E67214" w:rsidTr="00C1476A">
        <w:trPr>
          <w:trHeight w:val="30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A84FAC" w:rsidRPr="00E67214" w:rsidRDefault="00A84FAC" w:rsidP="00C2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2 02 25519 00 0000 15</w:t>
            </w:r>
            <w:r w:rsidR="00C2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63" w:type="dxa"/>
            <w:shd w:val="clear" w:color="auto" w:fill="auto"/>
            <w:vAlign w:val="center"/>
            <w:hideMark/>
          </w:tcPr>
          <w:p w:rsidR="00A84FAC" w:rsidRPr="00E67214" w:rsidRDefault="00A84FAC" w:rsidP="00DB0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Субсидия бюджетам на поддержку отрасли культуры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A84FAC" w:rsidRPr="00E67214" w:rsidRDefault="00C83EDB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</w:t>
            </w:r>
            <w:r w:rsidR="009A6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279</w:t>
            </w:r>
          </w:p>
        </w:tc>
      </w:tr>
      <w:tr w:rsidR="00A84FAC" w:rsidRPr="00E67214" w:rsidTr="00C1476A">
        <w:trPr>
          <w:trHeight w:val="60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A84FAC" w:rsidRPr="00E67214" w:rsidRDefault="00A84FAC" w:rsidP="00C2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2 02 25519 05 0000 15</w:t>
            </w:r>
            <w:r w:rsidR="00C2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63" w:type="dxa"/>
            <w:shd w:val="clear" w:color="auto" w:fill="auto"/>
            <w:vAlign w:val="center"/>
            <w:hideMark/>
          </w:tcPr>
          <w:p w:rsidR="00A84FAC" w:rsidRPr="00E67214" w:rsidRDefault="00A84FAC" w:rsidP="00DB0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Субсидия бюджетам муниципальных районов на поддержку отрасли культуры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A84FAC" w:rsidRPr="00E67214" w:rsidRDefault="00C83EDB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</w:t>
            </w:r>
            <w:r w:rsidR="009A6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279</w:t>
            </w:r>
          </w:p>
        </w:tc>
      </w:tr>
      <w:tr w:rsidR="00A84FAC" w:rsidRPr="00E67214" w:rsidTr="00C1476A">
        <w:trPr>
          <w:trHeight w:val="30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A84FAC" w:rsidRPr="00E67214" w:rsidRDefault="00A84FAC" w:rsidP="00C2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2 02 29999 00 0000 15</w:t>
            </w:r>
            <w:r w:rsidR="00C2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63" w:type="dxa"/>
            <w:shd w:val="clear" w:color="auto" w:fill="auto"/>
            <w:vAlign w:val="center"/>
            <w:hideMark/>
          </w:tcPr>
          <w:p w:rsidR="00A84FAC" w:rsidRPr="00E67214" w:rsidRDefault="00A84FAC" w:rsidP="00DB0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субсидии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A84FAC" w:rsidRPr="00E67214" w:rsidRDefault="00C83EDB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  <w:r w:rsidR="009A6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465</w:t>
            </w:r>
            <w:r w:rsidR="009A6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498,89</w:t>
            </w:r>
          </w:p>
        </w:tc>
      </w:tr>
      <w:tr w:rsidR="00A84FAC" w:rsidRPr="00E67214" w:rsidTr="00C1476A">
        <w:trPr>
          <w:trHeight w:val="30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A84FAC" w:rsidRPr="00E67214" w:rsidRDefault="00A84FAC" w:rsidP="00C2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2 02 29999 05 0000 15</w:t>
            </w:r>
            <w:r w:rsidR="00C2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63" w:type="dxa"/>
            <w:shd w:val="clear" w:color="auto" w:fill="auto"/>
            <w:vAlign w:val="center"/>
            <w:hideMark/>
          </w:tcPr>
          <w:p w:rsidR="00A84FAC" w:rsidRPr="00E67214" w:rsidRDefault="00A84FAC" w:rsidP="00DB0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A84FAC" w:rsidRPr="00E67214" w:rsidRDefault="00C83EDB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  <w:r w:rsidR="009A6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465</w:t>
            </w:r>
            <w:r w:rsidR="009A6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498,89</w:t>
            </w:r>
          </w:p>
        </w:tc>
      </w:tr>
      <w:tr w:rsidR="00A84FAC" w:rsidRPr="00E67214" w:rsidTr="00C1476A">
        <w:trPr>
          <w:trHeight w:val="475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A84FAC" w:rsidRPr="00E67214" w:rsidRDefault="00A84FAC" w:rsidP="00C2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2 02 30000 00 0000 15</w:t>
            </w:r>
            <w:r w:rsidR="00C2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63" w:type="dxa"/>
            <w:shd w:val="clear" w:color="auto" w:fill="auto"/>
            <w:vAlign w:val="center"/>
            <w:hideMark/>
          </w:tcPr>
          <w:p w:rsidR="00A84FAC" w:rsidRPr="00E67214" w:rsidRDefault="00A84FAC" w:rsidP="00DB0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A84FAC" w:rsidRPr="00E67214" w:rsidRDefault="00C83EDB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273</w:t>
            </w:r>
            <w:r w:rsidR="009A6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</w:t>
            </w:r>
            <w:r w:rsidR="009A6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264,45</w:t>
            </w:r>
          </w:p>
        </w:tc>
      </w:tr>
      <w:tr w:rsidR="00A84FAC" w:rsidRPr="00E67214" w:rsidTr="00C1476A">
        <w:trPr>
          <w:trHeight w:val="809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A84FAC" w:rsidRPr="00E67214" w:rsidRDefault="00A84FAC" w:rsidP="00C2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2 02 30024 00 0000 15</w:t>
            </w:r>
            <w:r w:rsidR="00C2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63" w:type="dxa"/>
            <w:shd w:val="clear" w:color="auto" w:fill="auto"/>
            <w:vAlign w:val="center"/>
            <w:hideMark/>
          </w:tcPr>
          <w:p w:rsidR="00A84FAC" w:rsidRPr="00E67214" w:rsidRDefault="00A84FAC" w:rsidP="00DB0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A84FAC" w:rsidRPr="00E67214" w:rsidRDefault="00C83EDB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266</w:t>
            </w:r>
            <w:r w:rsidR="009A6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775</w:t>
            </w:r>
            <w:r w:rsidR="009A6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675,73</w:t>
            </w:r>
          </w:p>
        </w:tc>
      </w:tr>
      <w:tr w:rsidR="00A84FAC" w:rsidRPr="00E67214" w:rsidTr="00C1476A">
        <w:trPr>
          <w:trHeight w:val="848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A84FAC" w:rsidRPr="00E67214" w:rsidRDefault="00A84FAC" w:rsidP="00C2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2 02 30024 05 0000 15</w:t>
            </w:r>
            <w:r w:rsidR="00C2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63" w:type="dxa"/>
            <w:shd w:val="clear" w:color="auto" w:fill="auto"/>
            <w:vAlign w:val="center"/>
            <w:hideMark/>
          </w:tcPr>
          <w:p w:rsidR="00A84FAC" w:rsidRPr="00E67214" w:rsidRDefault="00A84FAC" w:rsidP="00DB0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 бюджетам муниципальных районов  на выполнение передаваемых полномочий субъектов Российской Федерации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A84FAC" w:rsidRPr="00E67214" w:rsidRDefault="00C83EDB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266</w:t>
            </w:r>
            <w:r w:rsidR="009A6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775</w:t>
            </w:r>
            <w:r w:rsidR="009A6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675,73</w:t>
            </w:r>
          </w:p>
        </w:tc>
      </w:tr>
      <w:tr w:rsidR="00A84FAC" w:rsidRPr="00E67214" w:rsidTr="00C1476A">
        <w:trPr>
          <w:trHeight w:val="1258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A84FAC" w:rsidRPr="00E67214" w:rsidRDefault="00A84FAC" w:rsidP="00C2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2 02 30029 00 0000 15</w:t>
            </w:r>
            <w:r w:rsidR="00C2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63" w:type="dxa"/>
            <w:shd w:val="clear" w:color="auto" w:fill="auto"/>
            <w:vAlign w:val="center"/>
            <w:hideMark/>
          </w:tcPr>
          <w:p w:rsidR="00A84FAC" w:rsidRPr="00E67214" w:rsidRDefault="00A84FAC" w:rsidP="00DB0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на компенсацию части платы, взимаемой с родителей (законных представителей) 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A84FAC" w:rsidRPr="00E67214" w:rsidRDefault="00C83EDB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9A6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625</w:t>
            </w:r>
            <w:r w:rsidR="009A6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297,26</w:t>
            </w:r>
          </w:p>
        </w:tc>
      </w:tr>
      <w:tr w:rsidR="00A84FAC" w:rsidRPr="00E67214" w:rsidTr="00C1476A">
        <w:trPr>
          <w:trHeight w:val="1125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A84FAC" w:rsidRPr="00E67214" w:rsidRDefault="00A84FAC" w:rsidP="00C2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2 02 30029 05 0000 15</w:t>
            </w:r>
            <w:r w:rsidR="00C2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63" w:type="dxa"/>
            <w:shd w:val="clear" w:color="auto" w:fill="auto"/>
            <w:vAlign w:val="center"/>
            <w:hideMark/>
          </w:tcPr>
          <w:p w:rsidR="00A84FAC" w:rsidRPr="00E67214" w:rsidRDefault="00A84FAC" w:rsidP="00DB0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 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A84FAC" w:rsidRPr="00E67214" w:rsidRDefault="00C83EDB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9A6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625</w:t>
            </w:r>
            <w:r w:rsidR="009A6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297,26</w:t>
            </w:r>
          </w:p>
        </w:tc>
      </w:tr>
      <w:tr w:rsidR="00A84FAC" w:rsidRPr="00E67214" w:rsidTr="00C1476A">
        <w:trPr>
          <w:trHeight w:val="273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A84FAC" w:rsidRPr="00E67214" w:rsidRDefault="00A84FAC" w:rsidP="00C2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2 02 35082 00 0000 15</w:t>
            </w:r>
            <w:r w:rsidR="00C2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63" w:type="dxa"/>
            <w:shd w:val="clear" w:color="auto" w:fill="auto"/>
            <w:vAlign w:val="center"/>
            <w:hideMark/>
          </w:tcPr>
          <w:p w:rsidR="00A84FAC" w:rsidRPr="00E67214" w:rsidRDefault="00A84FAC" w:rsidP="00DB0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A84FAC" w:rsidRPr="00E67214" w:rsidRDefault="00C83EDB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="009A6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  <w:r w:rsidR="009A6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788</w:t>
            </w:r>
          </w:p>
        </w:tc>
      </w:tr>
      <w:tr w:rsidR="00A84FAC" w:rsidRPr="00E67214" w:rsidTr="00C1476A">
        <w:trPr>
          <w:trHeight w:val="1224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A84FAC" w:rsidRPr="00E67214" w:rsidRDefault="00A84FAC" w:rsidP="00C2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2 02 35082 05 0000 15</w:t>
            </w:r>
            <w:r w:rsidR="00C2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63" w:type="dxa"/>
            <w:shd w:val="clear" w:color="auto" w:fill="auto"/>
            <w:vAlign w:val="center"/>
            <w:hideMark/>
          </w:tcPr>
          <w:p w:rsidR="00A84FAC" w:rsidRPr="00E67214" w:rsidRDefault="00A84FAC" w:rsidP="00DB0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муниципальных районов на 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A84FAC" w:rsidRPr="00E67214" w:rsidRDefault="00C83EDB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="009A6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  <w:r w:rsidR="009A6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788</w:t>
            </w:r>
          </w:p>
        </w:tc>
      </w:tr>
      <w:tr w:rsidR="00A84FAC" w:rsidRPr="00E67214" w:rsidTr="00C1476A">
        <w:trPr>
          <w:trHeight w:val="789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A84FAC" w:rsidRPr="00E67214" w:rsidRDefault="00A84FAC" w:rsidP="00C2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2 02 35118 00 0000 15</w:t>
            </w:r>
            <w:r w:rsidR="00C2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63" w:type="dxa"/>
            <w:shd w:val="clear" w:color="auto" w:fill="auto"/>
            <w:vAlign w:val="center"/>
            <w:hideMark/>
          </w:tcPr>
          <w:p w:rsidR="00A84FAC" w:rsidRPr="00E67214" w:rsidRDefault="00A84FAC" w:rsidP="00DB0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A84FAC" w:rsidRPr="00E67214" w:rsidRDefault="00C83EDB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753</w:t>
            </w:r>
            <w:r w:rsidR="009A6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398</w:t>
            </w:r>
          </w:p>
        </w:tc>
      </w:tr>
      <w:tr w:rsidR="00A84FAC" w:rsidRPr="00E67214" w:rsidTr="00C1476A">
        <w:trPr>
          <w:trHeight w:val="90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A84FAC" w:rsidRPr="00E67214" w:rsidRDefault="00A84FAC" w:rsidP="00C2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2 02  35118 05 000015</w:t>
            </w:r>
            <w:r w:rsidR="00C2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63" w:type="dxa"/>
            <w:shd w:val="clear" w:color="auto" w:fill="auto"/>
            <w:vAlign w:val="center"/>
            <w:hideMark/>
          </w:tcPr>
          <w:p w:rsidR="00A84FAC" w:rsidRPr="00E67214" w:rsidRDefault="00A84FAC" w:rsidP="00DB0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A84FAC" w:rsidRPr="00E67214" w:rsidRDefault="00C83EDB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753</w:t>
            </w:r>
            <w:r w:rsidR="009A6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398</w:t>
            </w:r>
          </w:p>
        </w:tc>
      </w:tr>
      <w:tr w:rsidR="00A84FAC" w:rsidRPr="00E67214" w:rsidTr="00C1476A">
        <w:trPr>
          <w:trHeight w:val="926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A84FAC" w:rsidRPr="00E67214" w:rsidRDefault="00A84FAC" w:rsidP="00C2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2 02  35120 00 000015</w:t>
            </w:r>
            <w:r w:rsidR="00C2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63" w:type="dxa"/>
            <w:shd w:val="clear" w:color="auto" w:fill="auto"/>
            <w:vAlign w:val="center"/>
            <w:hideMark/>
          </w:tcPr>
          <w:p w:rsidR="00A84FAC" w:rsidRPr="00E67214" w:rsidRDefault="00A84FAC" w:rsidP="00DB0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A84FAC" w:rsidRPr="00E67214" w:rsidRDefault="00C83EDB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  <w:r w:rsidR="009A6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</w:t>
            </w:r>
          </w:p>
        </w:tc>
      </w:tr>
      <w:tr w:rsidR="00A84FAC" w:rsidRPr="00E67214" w:rsidTr="00C1476A">
        <w:trPr>
          <w:trHeight w:val="1324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A84FAC" w:rsidRPr="00E67214" w:rsidRDefault="00A84FAC" w:rsidP="00C2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2 02  35120 05 000015</w:t>
            </w:r>
            <w:r w:rsidR="00C2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63" w:type="dxa"/>
            <w:shd w:val="clear" w:color="auto" w:fill="auto"/>
            <w:vAlign w:val="center"/>
            <w:hideMark/>
          </w:tcPr>
          <w:p w:rsidR="00A84FAC" w:rsidRPr="00E67214" w:rsidRDefault="00A84FAC" w:rsidP="00DB0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A84FAC" w:rsidRPr="00E67214" w:rsidRDefault="00C83EDB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  <w:r w:rsidR="009A6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</w:t>
            </w:r>
          </w:p>
        </w:tc>
      </w:tr>
      <w:tr w:rsidR="00A84FAC" w:rsidRPr="00E67214" w:rsidTr="00C1476A">
        <w:trPr>
          <w:trHeight w:val="90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A84FAC" w:rsidRPr="00E67214" w:rsidRDefault="00A84FAC" w:rsidP="00C2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2 02 35260 00 0000 15</w:t>
            </w:r>
            <w:r w:rsidR="00C2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63" w:type="dxa"/>
            <w:shd w:val="clear" w:color="auto" w:fill="auto"/>
            <w:vAlign w:val="center"/>
            <w:hideMark/>
          </w:tcPr>
          <w:p w:rsidR="00A84FAC" w:rsidRPr="00E67214" w:rsidRDefault="00A84FAC" w:rsidP="00DB0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A84FAC" w:rsidRPr="00E67214" w:rsidRDefault="00C205E1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  <w:r w:rsidR="009A6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959,46</w:t>
            </w:r>
          </w:p>
        </w:tc>
      </w:tr>
      <w:tr w:rsidR="00A84FAC" w:rsidRPr="00E67214" w:rsidTr="00C1476A">
        <w:trPr>
          <w:trHeight w:val="923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A84FAC" w:rsidRPr="00E67214" w:rsidRDefault="00A84FAC" w:rsidP="00C2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2 02 35260 05 0000 15</w:t>
            </w:r>
            <w:r w:rsidR="00C2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63" w:type="dxa"/>
            <w:shd w:val="clear" w:color="auto" w:fill="auto"/>
            <w:vAlign w:val="center"/>
            <w:hideMark/>
          </w:tcPr>
          <w:p w:rsidR="00A84FAC" w:rsidRPr="00E67214" w:rsidRDefault="00A84FAC" w:rsidP="00DB0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 муниципальных районов на выплату  единовременного пособия  при всех формах устройства детей, лишенных  родительского попечения, в семью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A84FAC" w:rsidRPr="00E67214" w:rsidRDefault="00C205E1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  <w:r w:rsidR="009A6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959,46</w:t>
            </w:r>
          </w:p>
        </w:tc>
      </w:tr>
      <w:tr w:rsidR="00A84FAC" w:rsidRPr="00E67214" w:rsidTr="00C1476A">
        <w:trPr>
          <w:trHeight w:val="48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A84FAC" w:rsidRPr="00E67214" w:rsidRDefault="00A84FAC" w:rsidP="00C2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2 02 40000 00 0000 15</w:t>
            </w:r>
            <w:r w:rsidR="00C2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63" w:type="dxa"/>
            <w:shd w:val="clear" w:color="auto" w:fill="auto"/>
            <w:vAlign w:val="center"/>
            <w:hideMark/>
          </w:tcPr>
          <w:p w:rsidR="00A84FAC" w:rsidRPr="00E67214" w:rsidRDefault="00A84FAC" w:rsidP="00DB0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межбюджетные трансферты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A84FAC" w:rsidRPr="00E67214" w:rsidRDefault="00C205E1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  <w:r w:rsidR="009A6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  <w:r w:rsidR="009A6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862,38</w:t>
            </w:r>
          </w:p>
        </w:tc>
      </w:tr>
      <w:tr w:rsidR="00A84FAC" w:rsidRPr="00E67214" w:rsidTr="00C1476A">
        <w:trPr>
          <w:trHeight w:val="1128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A84FAC" w:rsidRPr="00E67214" w:rsidRDefault="00A84FAC" w:rsidP="00C2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2 02 40014 00 0000 15</w:t>
            </w:r>
            <w:r w:rsidR="00C2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63" w:type="dxa"/>
            <w:shd w:val="clear" w:color="auto" w:fill="auto"/>
            <w:vAlign w:val="center"/>
            <w:hideMark/>
          </w:tcPr>
          <w:p w:rsidR="00A84FAC" w:rsidRPr="00E67214" w:rsidRDefault="00A84FAC" w:rsidP="00DB0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A84FAC" w:rsidRPr="00E67214" w:rsidRDefault="00C205E1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  <w:r w:rsidR="009A6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536</w:t>
            </w:r>
            <w:r w:rsidR="009A6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504,38</w:t>
            </w:r>
          </w:p>
        </w:tc>
      </w:tr>
      <w:tr w:rsidR="00A84FAC" w:rsidRPr="00E67214" w:rsidTr="00C1476A">
        <w:trPr>
          <w:trHeight w:val="1258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A84FAC" w:rsidRPr="00E67214" w:rsidRDefault="00A84FAC" w:rsidP="00C2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2 02 40014 05 0000 15</w:t>
            </w:r>
            <w:r w:rsidR="00C2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63" w:type="dxa"/>
            <w:shd w:val="clear" w:color="auto" w:fill="auto"/>
            <w:vAlign w:val="center"/>
            <w:hideMark/>
          </w:tcPr>
          <w:p w:rsidR="00A84FAC" w:rsidRPr="00E67214" w:rsidRDefault="00A84FAC" w:rsidP="00DB0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A84FAC" w:rsidRPr="00E67214" w:rsidRDefault="00C205E1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  <w:r w:rsidR="009A6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536</w:t>
            </w:r>
            <w:r w:rsidR="009A6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504,38</w:t>
            </w:r>
          </w:p>
        </w:tc>
      </w:tr>
      <w:tr w:rsidR="00C205E1" w:rsidRPr="00E67214" w:rsidTr="00C1476A">
        <w:trPr>
          <w:trHeight w:val="529"/>
          <w:jc w:val="center"/>
        </w:trPr>
        <w:tc>
          <w:tcPr>
            <w:tcW w:w="2560" w:type="dxa"/>
            <w:shd w:val="clear" w:color="auto" w:fill="auto"/>
            <w:vAlign w:val="center"/>
          </w:tcPr>
          <w:p w:rsidR="00C205E1" w:rsidRPr="00E67214" w:rsidRDefault="00C205E1" w:rsidP="00C2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2 02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45453</w:t>
            </w: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0000 15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63" w:type="dxa"/>
            <w:shd w:val="clear" w:color="auto" w:fill="auto"/>
            <w:vAlign w:val="center"/>
          </w:tcPr>
          <w:p w:rsidR="00C205E1" w:rsidRPr="00E67214" w:rsidRDefault="00C205E1" w:rsidP="00DB0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Межбюджетные трансферты, передаваемые бюджетам на создание виртуальных концертных залов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C205E1" w:rsidRDefault="00C205E1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 w:rsidR="009A6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  <w:r w:rsidR="009A6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</w:tr>
      <w:tr w:rsidR="00C205E1" w:rsidRPr="00E67214" w:rsidTr="00C1476A">
        <w:trPr>
          <w:trHeight w:val="835"/>
          <w:jc w:val="center"/>
        </w:trPr>
        <w:tc>
          <w:tcPr>
            <w:tcW w:w="2560" w:type="dxa"/>
            <w:shd w:val="clear" w:color="auto" w:fill="auto"/>
            <w:vAlign w:val="center"/>
          </w:tcPr>
          <w:p w:rsidR="00C205E1" w:rsidRPr="00E67214" w:rsidRDefault="00C205E1" w:rsidP="00C2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2 02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45453</w:t>
            </w: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05 0000 15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63" w:type="dxa"/>
            <w:shd w:val="clear" w:color="auto" w:fill="auto"/>
            <w:vAlign w:val="center"/>
          </w:tcPr>
          <w:p w:rsidR="00C205E1" w:rsidRPr="00E67214" w:rsidRDefault="00C205E1" w:rsidP="00DB0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Межбюджетные трансферты, передаваемые бюджетам муниципальных районов на создание виртуальных концертных залов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C205E1" w:rsidRDefault="00C205E1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 w:rsidR="009A6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  <w:r w:rsidR="009A6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</w:tr>
      <w:tr w:rsidR="00C205E1" w:rsidRPr="00E67214" w:rsidTr="00C1476A">
        <w:trPr>
          <w:trHeight w:val="835"/>
          <w:jc w:val="center"/>
        </w:trPr>
        <w:tc>
          <w:tcPr>
            <w:tcW w:w="2560" w:type="dxa"/>
            <w:shd w:val="clear" w:color="auto" w:fill="auto"/>
            <w:vAlign w:val="center"/>
          </w:tcPr>
          <w:p w:rsidR="00C205E1" w:rsidRPr="00E67214" w:rsidRDefault="00C205E1" w:rsidP="00C2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2 02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45555</w:t>
            </w: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0000 15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63" w:type="dxa"/>
            <w:shd w:val="clear" w:color="auto" w:fill="auto"/>
            <w:vAlign w:val="center"/>
          </w:tcPr>
          <w:p w:rsidR="00C205E1" w:rsidRDefault="00C205E1" w:rsidP="00DB0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Межбюджетные трансферты, передаваемые бюджетам за достижение </w:t>
            </w:r>
            <w:proofErr w:type="gramStart"/>
            <w:r>
              <w:rPr>
                <w:rFonts w:ascii="Times New Roman" w:hAnsi="Times New Roman" w:cs="Times New Roman"/>
              </w:rPr>
              <w:t>показателей деятельности органов исполнительной власти субъектов Российской Федерации</w:t>
            </w:r>
            <w:proofErr w:type="gramEnd"/>
          </w:p>
        </w:tc>
        <w:tc>
          <w:tcPr>
            <w:tcW w:w="1769" w:type="dxa"/>
            <w:shd w:val="clear" w:color="auto" w:fill="auto"/>
            <w:vAlign w:val="center"/>
          </w:tcPr>
          <w:p w:rsidR="00C205E1" w:rsidRDefault="00C205E1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9A6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056</w:t>
            </w:r>
            <w:r w:rsidR="009A6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402</w:t>
            </w:r>
          </w:p>
        </w:tc>
      </w:tr>
      <w:tr w:rsidR="00C205E1" w:rsidRPr="00E67214" w:rsidTr="00C1476A">
        <w:trPr>
          <w:trHeight w:val="835"/>
          <w:jc w:val="center"/>
        </w:trPr>
        <w:tc>
          <w:tcPr>
            <w:tcW w:w="2560" w:type="dxa"/>
            <w:shd w:val="clear" w:color="auto" w:fill="auto"/>
            <w:vAlign w:val="center"/>
          </w:tcPr>
          <w:p w:rsidR="00C205E1" w:rsidRPr="00E67214" w:rsidRDefault="00C205E1" w:rsidP="00FC6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2 02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45555</w:t>
            </w: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0000 15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63" w:type="dxa"/>
            <w:shd w:val="clear" w:color="auto" w:fill="auto"/>
            <w:vAlign w:val="center"/>
          </w:tcPr>
          <w:p w:rsidR="00C205E1" w:rsidRDefault="00C205E1" w:rsidP="00DB0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Межбюджетные трансферты, передаваемые бюджетам муниципальных районов за достижение </w:t>
            </w:r>
            <w:proofErr w:type="gramStart"/>
            <w:r>
              <w:rPr>
                <w:rFonts w:ascii="Times New Roman" w:hAnsi="Times New Roman" w:cs="Times New Roman"/>
              </w:rPr>
              <w:t>показателей деятельности органов исполнительной власти субъектов Российской Федерации</w:t>
            </w:r>
            <w:proofErr w:type="gramEnd"/>
          </w:p>
        </w:tc>
        <w:tc>
          <w:tcPr>
            <w:tcW w:w="1769" w:type="dxa"/>
            <w:shd w:val="clear" w:color="auto" w:fill="auto"/>
            <w:vAlign w:val="center"/>
          </w:tcPr>
          <w:p w:rsidR="00C205E1" w:rsidRDefault="00C205E1" w:rsidP="00FC6A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9A6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056</w:t>
            </w:r>
            <w:r w:rsidR="009A6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402</w:t>
            </w:r>
          </w:p>
        </w:tc>
      </w:tr>
      <w:tr w:rsidR="00C205E1" w:rsidRPr="00E67214" w:rsidTr="00C1476A">
        <w:trPr>
          <w:trHeight w:val="60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C205E1" w:rsidRPr="00E67214" w:rsidRDefault="00C205E1" w:rsidP="00C2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2 02 49999 00 0000 15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63" w:type="dxa"/>
            <w:shd w:val="clear" w:color="auto" w:fill="auto"/>
            <w:vAlign w:val="center"/>
            <w:hideMark/>
          </w:tcPr>
          <w:p w:rsidR="00C205E1" w:rsidRPr="00E67214" w:rsidRDefault="00C205E1" w:rsidP="00DB0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C205E1" w:rsidRPr="00E67214" w:rsidRDefault="00C205E1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789</w:t>
            </w:r>
            <w:r w:rsidR="009A6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956</w:t>
            </w:r>
          </w:p>
        </w:tc>
      </w:tr>
      <w:tr w:rsidR="00C205E1" w:rsidRPr="00E67214" w:rsidTr="00C1476A">
        <w:trPr>
          <w:trHeight w:val="505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C205E1" w:rsidRPr="00E67214" w:rsidRDefault="00C205E1" w:rsidP="00C2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2 02 49999 05 0000 15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63" w:type="dxa"/>
            <w:shd w:val="clear" w:color="auto" w:fill="auto"/>
            <w:vAlign w:val="center"/>
            <w:hideMark/>
          </w:tcPr>
          <w:p w:rsidR="00C205E1" w:rsidRPr="00E67214" w:rsidRDefault="00C205E1" w:rsidP="00DB0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C205E1" w:rsidRPr="00E67214" w:rsidRDefault="00C205E1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789</w:t>
            </w:r>
            <w:r w:rsidR="009A6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956</w:t>
            </w:r>
          </w:p>
        </w:tc>
      </w:tr>
      <w:tr w:rsidR="00C205E1" w:rsidRPr="00E67214" w:rsidTr="00C1476A">
        <w:trPr>
          <w:trHeight w:val="427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C205E1" w:rsidRPr="00E67214" w:rsidRDefault="00C205E1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2 07 00000 00 0000 000</w:t>
            </w:r>
          </w:p>
        </w:tc>
        <w:tc>
          <w:tcPr>
            <w:tcW w:w="5763" w:type="dxa"/>
            <w:shd w:val="clear" w:color="auto" w:fill="auto"/>
            <w:vAlign w:val="center"/>
            <w:hideMark/>
          </w:tcPr>
          <w:p w:rsidR="00C205E1" w:rsidRPr="00E67214" w:rsidRDefault="00C205E1" w:rsidP="00DB0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БЕЗВОЗМЕЗДНЫЕ ПОСТУПЛЕНИЯ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C205E1" w:rsidRPr="00E67214" w:rsidRDefault="00C205E1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  <w:r w:rsidR="009A6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</w:tr>
      <w:tr w:rsidR="00C205E1" w:rsidRPr="00E67214" w:rsidTr="00C1476A">
        <w:trPr>
          <w:trHeight w:val="60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C205E1" w:rsidRPr="00E67214" w:rsidRDefault="00C205E1" w:rsidP="00C2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2 07 05000 05 0000 1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63" w:type="dxa"/>
            <w:shd w:val="clear" w:color="auto" w:fill="auto"/>
            <w:vAlign w:val="center"/>
            <w:hideMark/>
          </w:tcPr>
          <w:p w:rsidR="00C205E1" w:rsidRPr="00E67214" w:rsidRDefault="00C205E1" w:rsidP="00DB0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C205E1" w:rsidRPr="00E67214" w:rsidRDefault="00C205E1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  <w:r w:rsidR="009A6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</w:tr>
      <w:tr w:rsidR="00C205E1" w:rsidRPr="00E67214" w:rsidTr="00C1476A">
        <w:trPr>
          <w:trHeight w:val="54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C205E1" w:rsidRPr="00E67214" w:rsidRDefault="00C205E1" w:rsidP="00C2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2 07 05030 05 0000 1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63" w:type="dxa"/>
            <w:shd w:val="clear" w:color="auto" w:fill="auto"/>
            <w:vAlign w:val="center"/>
            <w:hideMark/>
          </w:tcPr>
          <w:p w:rsidR="00C205E1" w:rsidRPr="00E67214" w:rsidRDefault="00C205E1" w:rsidP="00DB0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C205E1" w:rsidRPr="00E67214" w:rsidRDefault="00C205E1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  <w:r w:rsidR="009A6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</w:tr>
      <w:tr w:rsidR="00C205E1" w:rsidRPr="00E67214" w:rsidTr="00C1476A">
        <w:trPr>
          <w:trHeight w:val="30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C205E1" w:rsidRPr="00E67214" w:rsidRDefault="00C205E1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63" w:type="dxa"/>
            <w:shd w:val="clear" w:color="auto" w:fill="auto"/>
            <w:vAlign w:val="center"/>
            <w:hideMark/>
          </w:tcPr>
          <w:p w:rsidR="00C205E1" w:rsidRPr="00214037" w:rsidRDefault="00C205E1" w:rsidP="00DB0D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21403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ИТОГО ДОХОДОВ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C205E1" w:rsidRPr="00214037" w:rsidRDefault="00C205E1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611</w:t>
            </w:r>
            <w:r w:rsidR="009A6CA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449</w:t>
            </w:r>
            <w:r w:rsidR="009A6CA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725,36</w:t>
            </w:r>
          </w:p>
        </w:tc>
      </w:tr>
    </w:tbl>
    <w:p w:rsidR="00E67214" w:rsidRDefault="00E67214" w:rsidP="003060DC"/>
    <w:sectPr w:rsidR="00E67214" w:rsidSect="003060DC">
      <w:pgSz w:w="11905" w:h="16838" w:code="9"/>
      <w:pgMar w:top="1134" w:right="567" w:bottom="1134" w:left="1134" w:header="720" w:footer="720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3712"/>
    <w:rsid w:val="00080FA7"/>
    <w:rsid w:val="00214037"/>
    <w:rsid w:val="00270B3F"/>
    <w:rsid w:val="003060DC"/>
    <w:rsid w:val="00632D19"/>
    <w:rsid w:val="00873102"/>
    <w:rsid w:val="00943712"/>
    <w:rsid w:val="00950D3D"/>
    <w:rsid w:val="009A04CB"/>
    <w:rsid w:val="009A6CA8"/>
    <w:rsid w:val="009F3A82"/>
    <w:rsid w:val="00A84FAC"/>
    <w:rsid w:val="00B71745"/>
    <w:rsid w:val="00C1476A"/>
    <w:rsid w:val="00C205E1"/>
    <w:rsid w:val="00C824F4"/>
    <w:rsid w:val="00C83EDB"/>
    <w:rsid w:val="00CE583B"/>
    <w:rsid w:val="00DB0D4E"/>
    <w:rsid w:val="00E67214"/>
    <w:rsid w:val="00EA5FED"/>
    <w:rsid w:val="00F128F1"/>
    <w:rsid w:val="00F520E0"/>
    <w:rsid w:val="00F8763C"/>
    <w:rsid w:val="00FC6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nhideWhenUsed/>
    <w:qFormat/>
    <w:rsid w:val="00E67214"/>
    <w:pPr>
      <w:keepNext/>
      <w:pBdr>
        <w:bottom w:val="single" w:sz="6" w:space="1" w:color="auto"/>
      </w:pBdr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E67214"/>
    <w:rPr>
      <w:rFonts w:ascii="Times New Roman" w:eastAsia="Times New Roman" w:hAnsi="Times New Roman" w:cs="Times New Roman"/>
      <w:b/>
      <w:sz w:val="3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nhideWhenUsed/>
    <w:qFormat/>
    <w:rsid w:val="00E67214"/>
    <w:pPr>
      <w:keepNext/>
      <w:pBdr>
        <w:bottom w:val="single" w:sz="6" w:space="1" w:color="auto"/>
      </w:pBdr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E67214"/>
    <w:rPr>
      <w:rFonts w:ascii="Times New Roman" w:eastAsia="Times New Roman" w:hAnsi="Times New Roman" w:cs="Times New Roman"/>
      <w:b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8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1D077D-357A-4F2B-A863-043B361AC4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9</Pages>
  <Words>3554</Words>
  <Characters>20262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Соколова Елена Михайловна</cp:lastModifiedBy>
  <cp:revision>21</cp:revision>
  <dcterms:created xsi:type="dcterms:W3CDTF">2019-02-21T14:40:00Z</dcterms:created>
  <dcterms:modified xsi:type="dcterms:W3CDTF">2020-02-13T13:07:00Z</dcterms:modified>
</cp:coreProperties>
</file>